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96" w:rsidRDefault="00B36D96" w:rsidP="00A6294F">
      <w:pPr>
        <w:pStyle w:val="Header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Style w:val="strong1"/>
          <w:rFonts w:ascii="Arial" w:hAnsi="Arial" w:cs="Arial"/>
          <w:color w:val="000000"/>
        </w:rPr>
        <w:t xml:space="preserve">Extremity Arterial Studies </w:t>
      </w:r>
      <w:r>
        <w:rPr>
          <w:rFonts w:ascii="Arial" w:hAnsi="Arial" w:cs="Arial"/>
          <w:b/>
          <w:bCs/>
          <w:color w:val="000000"/>
          <w:sz w:val="19"/>
          <w:szCs w:val="19"/>
        </w:rPr>
        <w:t>(</w:t>
      </w:r>
      <w:r w:rsidR="00A6294F">
        <w:rPr>
          <w:rFonts w:ascii="Arial" w:hAnsi="Arial" w:cs="Arial"/>
          <w:b/>
          <w:bCs/>
          <w:color w:val="000000"/>
          <w:sz w:val="19"/>
          <w:szCs w:val="19"/>
        </w:rPr>
        <w:t xml:space="preserve">CPT </w:t>
      </w:r>
      <w:r>
        <w:rPr>
          <w:rFonts w:ascii="Arial" w:hAnsi="Arial" w:cs="Arial"/>
          <w:b/>
          <w:bCs/>
          <w:color w:val="000000"/>
          <w:sz w:val="19"/>
          <w:szCs w:val="19"/>
        </w:rPr>
        <w:t>93922 - 93931)</w:t>
      </w:r>
    </w:p>
    <w:p w:rsidR="003C456E" w:rsidRDefault="003C456E" w:rsidP="00B36D96">
      <w:pPr>
        <w:pStyle w:val="NoSpacing"/>
      </w:pPr>
    </w:p>
    <w:p w:rsidR="00A6294F" w:rsidRPr="000F0B81" w:rsidRDefault="00A6294F" w:rsidP="00A6294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F0B81">
        <w:rPr>
          <w:rFonts w:ascii="Arial" w:eastAsia="Calibri" w:hAnsi="Arial" w:cs="Arial"/>
          <w:sz w:val="20"/>
          <w:szCs w:val="20"/>
        </w:rPr>
        <w:t>The information provided here is for reference use only.  It is not an all-inclusive list. It is based on a review of local Medicare coverage policies. This list does not differentiate approved indications by specific payers or represent a guarantee of coverage</w:t>
      </w:r>
      <w:r>
        <w:rPr>
          <w:rFonts w:ascii="Arial" w:eastAsia="Calibri" w:hAnsi="Arial" w:cs="Arial"/>
          <w:sz w:val="20"/>
          <w:szCs w:val="20"/>
        </w:rPr>
        <w:t xml:space="preserve"> or payment</w:t>
      </w:r>
      <w:r w:rsidRPr="000F0B81">
        <w:rPr>
          <w:rFonts w:ascii="Arial" w:eastAsia="Calibri" w:hAnsi="Arial" w:cs="Arial"/>
          <w:sz w:val="20"/>
          <w:szCs w:val="20"/>
        </w:rPr>
        <w:t>. Check with your local Medicare contractors and payers for specific guidance and codes.</w:t>
      </w:r>
    </w:p>
    <w:p w:rsidR="00A6294F" w:rsidRPr="000F0B81" w:rsidRDefault="00A6294F" w:rsidP="00A6294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A6294F" w:rsidRPr="000F0B81" w:rsidRDefault="00A6294F" w:rsidP="00A6294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F0B81">
        <w:rPr>
          <w:rFonts w:ascii="Arial" w:eastAsia="Calibri" w:hAnsi="Arial" w:cs="Arial"/>
          <w:sz w:val="20"/>
          <w:szCs w:val="20"/>
        </w:rPr>
        <w:t>It is the responsibility of the provider to code to the highest level specified in the ICD-10-CM. Refer to the ICD-10-CM manual and guidelines to fully understand the rules and instructions needed to code properly.</w:t>
      </w:r>
    </w:p>
    <w:p w:rsidR="000057B4" w:rsidRPr="00B36D96" w:rsidRDefault="000057B4" w:rsidP="000057B4">
      <w:pPr>
        <w:spacing w:after="0" w:line="240" w:lineRule="auto"/>
        <w:rPr>
          <w:rFonts w:ascii="Arial" w:eastAsia="Calibri" w:hAnsi="Arial" w:cs="Arial"/>
        </w:rPr>
      </w:pPr>
    </w:p>
    <w:p w:rsidR="003C456E" w:rsidRDefault="003C456E" w:rsidP="00F2471F">
      <w:pPr>
        <w:pStyle w:val="Header"/>
        <w:rPr>
          <w:rFonts w:ascii="Arial" w:hAnsi="Arial" w:cs="Arial"/>
          <w:b/>
          <w:bCs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8582"/>
      </w:tblGrid>
      <w:tr w:rsidR="00646DA9" w:rsidRPr="00646DA9" w:rsidTr="0081575D">
        <w:trPr>
          <w:jc w:val="center"/>
        </w:trPr>
        <w:tc>
          <w:tcPr>
            <w:tcW w:w="430" w:type="pct"/>
            <w:shd w:val="clear" w:color="auto" w:fill="DEEAF6" w:themeFill="accent1" w:themeFillTint="33"/>
            <w:vAlign w:val="center"/>
          </w:tcPr>
          <w:p w:rsidR="00646DA9" w:rsidRPr="00646DA9" w:rsidRDefault="00646DA9" w:rsidP="00646DA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DA9">
              <w:rPr>
                <w:rFonts w:ascii="Arial" w:hAnsi="Arial" w:cs="Arial"/>
                <w:b/>
                <w:sz w:val="20"/>
                <w:szCs w:val="20"/>
              </w:rPr>
              <w:t>CPT</w:t>
            </w:r>
          </w:p>
        </w:tc>
        <w:tc>
          <w:tcPr>
            <w:tcW w:w="4570" w:type="pct"/>
            <w:shd w:val="clear" w:color="auto" w:fill="DEEAF6" w:themeFill="accent1" w:themeFillTint="33"/>
            <w:vAlign w:val="center"/>
          </w:tcPr>
          <w:p w:rsidR="00646DA9" w:rsidRPr="00646DA9" w:rsidRDefault="00646DA9" w:rsidP="00646DA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DA9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</w:tr>
      <w:tr w:rsidR="00B36D96" w:rsidRPr="00B36D96" w:rsidTr="0081575D">
        <w:trPr>
          <w:trHeight w:val="1712"/>
          <w:jc w:val="center"/>
        </w:trPr>
        <w:tc>
          <w:tcPr>
            <w:tcW w:w="430" w:type="pct"/>
            <w:vAlign w:val="center"/>
            <w:hideMark/>
          </w:tcPr>
          <w:p w:rsidR="00B36D96" w:rsidRPr="00B36D96" w:rsidRDefault="00B36D96" w:rsidP="0081575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36D96">
              <w:rPr>
                <w:rFonts w:ascii="Arial" w:hAnsi="Arial" w:cs="Arial"/>
                <w:sz w:val="20"/>
                <w:szCs w:val="20"/>
              </w:rPr>
              <w:t>93922</w:t>
            </w:r>
          </w:p>
        </w:tc>
        <w:tc>
          <w:tcPr>
            <w:tcW w:w="4570" w:type="pct"/>
            <w:vAlign w:val="center"/>
            <w:hideMark/>
          </w:tcPr>
          <w:p w:rsidR="0081575D" w:rsidRPr="00B36D96" w:rsidRDefault="00B36D96" w:rsidP="0081575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36D96">
              <w:rPr>
                <w:rFonts w:ascii="Arial" w:hAnsi="Arial" w:cs="Arial"/>
                <w:sz w:val="20"/>
                <w:szCs w:val="20"/>
              </w:rPr>
              <w:t xml:space="preserve">Limited bilateral noninvasive physiologic studies of upper or lower extremity arteries, (eg, for lower extremity: ankle/brachial indices at distal posterior tibial and anterior tibial/dorsalis pedis arteries plus bidirectional, </w:t>
            </w:r>
            <w:proofErr w:type="spellStart"/>
            <w:r w:rsidRPr="00B36D96">
              <w:rPr>
                <w:rFonts w:ascii="Arial" w:hAnsi="Arial" w:cs="Arial"/>
                <w:sz w:val="20"/>
                <w:szCs w:val="20"/>
              </w:rPr>
              <w:t>doppler</w:t>
            </w:r>
            <w:proofErr w:type="spellEnd"/>
            <w:r w:rsidRPr="00B36D96">
              <w:rPr>
                <w:rFonts w:ascii="Arial" w:hAnsi="Arial" w:cs="Arial"/>
                <w:sz w:val="20"/>
                <w:szCs w:val="20"/>
              </w:rPr>
              <w:t xml:space="preserve"> waveform recording and analysis at 1-2 levels, or ankle/brachial indices at distal posterior tibial and anterior tibial/dorsalis pedis arteries plus volume plethysmography at 1-2 levels, or ankle/brachial indices at distal posterior tibial and anterior tibial/dorsalis pedis arteries with, transcutaneous oxygen tension measurement at 1-2 levels)</w:t>
            </w:r>
          </w:p>
        </w:tc>
      </w:tr>
      <w:tr w:rsidR="00B36D96" w:rsidRPr="00B36D96" w:rsidTr="0081575D">
        <w:trPr>
          <w:trHeight w:val="2387"/>
          <w:jc w:val="center"/>
        </w:trPr>
        <w:tc>
          <w:tcPr>
            <w:tcW w:w="430" w:type="pct"/>
            <w:vAlign w:val="center"/>
            <w:hideMark/>
          </w:tcPr>
          <w:p w:rsidR="00B36D96" w:rsidRPr="00B36D96" w:rsidRDefault="00B36D96" w:rsidP="0081575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36D96">
              <w:rPr>
                <w:rFonts w:ascii="Arial" w:hAnsi="Arial" w:cs="Arial"/>
                <w:sz w:val="20"/>
                <w:szCs w:val="20"/>
              </w:rPr>
              <w:t>93923</w:t>
            </w:r>
          </w:p>
        </w:tc>
        <w:tc>
          <w:tcPr>
            <w:tcW w:w="4570" w:type="pct"/>
            <w:vAlign w:val="center"/>
            <w:hideMark/>
          </w:tcPr>
          <w:p w:rsidR="00B36D96" w:rsidRPr="00B36D96" w:rsidRDefault="00B36D96" w:rsidP="00B36D9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36D96">
              <w:rPr>
                <w:rFonts w:ascii="Arial" w:hAnsi="Arial" w:cs="Arial"/>
                <w:sz w:val="20"/>
                <w:szCs w:val="20"/>
              </w:rPr>
              <w:t xml:space="preserve">Complete bilateral noninvasive physiologic studies of upper or lower extremity arteries, 3 or more levels (eg, for lower extremity: ankle/brachial indices at distal posterior tibial and anterior tibial/dorsalis pedis arteries plus segmental blood pressure measurements with bidirectional </w:t>
            </w:r>
            <w:proofErr w:type="spellStart"/>
            <w:r w:rsidRPr="00B36D96">
              <w:rPr>
                <w:rFonts w:ascii="Arial" w:hAnsi="Arial" w:cs="Arial"/>
                <w:sz w:val="20"/>
                <w:szCs w:val="20"/>
              </w:rPr>
              <w:t>doppler</w:t>
            </w:r>
            <w:proofErr w:type="spellEnd"/>
            <w:r w:rsidRPr="00B36D96">
              <w:rPr>
                <w:rFonts w:ascii="Arial" w:hAnsi="Arial" w:cs="Arial"/>
                <w:sz w:val="20"/>
                <w:szCs w:val="20"/>
              </w:rPr>
              <w:t xml:space="preserve"> waveform recording and analysis, at 3 or more levels, or ankle/brachial indices at distal posterior tibial and anterior tibial/dorsalis pedis arteries plus segmental volume plethysmography at 3 or more levels, or ankle/brachial indices at distal posterior tibial and anterior tibial/dorsalis pedis arteries plus segmental transcutaneous oxygen tension measurements at 3 or more levels), or single level study with provocative functional maneuvers (eg, measurements with postural provocative tests, or measurements with reactive hyperemia)</w:t>
            </w:r>
          </w:p>
        </w:tc>
      </w:tr>
      <w:tr w:rsidR="00B36D96" w:rsidRPr="00B36D96" w:rsidTr="006F5DE0">
        <w:trPr>
          <w:trHeight w:val="1658"/>
          <w:jc w:val="center"/>
        </w:trPr>
        <w:tc>
          <w:tcPr>
            <w:tcW w:w="430" w:type="pct"/>
            <w:vAlign w:val="center"/>
            <w:hideMark/>
          </w:tcPr>
          <w:p w:rsidR="00B36D96" w:rsidRPr="00B36D96" w:rsidRDefault="00B36D96" w:rsidP="0081575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36D96">
              <w:rPr>
                <w:rFonts w:ascii="Arial" w:hAnsi="Arial" w:cs="Arial"/>
                <w:sz w:val="20"/>
                <w:szCs w:val="20"/>
              </w:rPr>
              <w:t>93924</w:t>
            </w:r>
          </w:p>
        </w:tc>
        <w:tc>
          <w:tcPr>
            <w:tcW w:w="4570" w:type="pct"/>
            <w:vAlign w:val="center"/>
            <w:hideMark/>
          </w:tcPr>
          <w:p w:rsidR="00B36D96" w:rsidRPr="00B36D96" w:rsidRDefault="00B36D96" w:rsidP="00B36D9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36D96">
              <w:rPr>
                <w:rFonts w:ascii="Arial" w:hAnsi="Arial" w:cs="Arial"/>
                <w:sz w:val="20"/>
                <w:szCs w:val="20"/>
              </w:rPr>
              <w:t>Noninvasive physiologic studies of lower extremity arteries, at rest and following treadmill stress testing, (</w:t>
            </w:r>
            <w:proofErr w:type="spellStart"/>
            <w:r w:rsidRPr="00B36D96"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 w:rsidRPr="00B36D96">
              <w:rPr>
                <w:rFonts w:ascii="Arial" w:hAnsi="Arial" w:cs="Arial"/>
                <w:sz w:val="20"/>
                <w:szCs w:val="20"/>
              </w:rPr>
              <w:t xml:space="preserve">, bidirectional </w:t>
            </w:r>
            <w:proofErr w:type="spellStart"/>
            <w:r w:rsidRPr="00B36D96">
              <w:rPr>
                <w:rFonts w:ascii="Arial" w:hAnsi="Arial" w:cs="Arial"/>
                <w:sz w:val="20"/>
                <w:szCs w:val="20"/>
              </w:rPr>
              <w:t>doppler</w:t>
            </w:r>
            <w:proofErr w:type="spellEnd"/>
            <w:r w:rsidRPr="00B36D96">
              <w:rPr>
                <w:rFonts w:ascii="Arial" w:hAnsi="Arial" w:cs="Arial"/>
                <w:sz w:val="20"/>
                <w:szCs w:val="20"/>
              </w:rPr>
              <w:t xml:space="preserve"> waveform or volume plethysmography recording and analysis at rest with ankle/brachial indices immediately after and at timed intervals following performance of a standardized protocol on a motorized treadmill plus recording of time of onset of claudication or other symptoms, maximal walking time, and time to recovery) complete bilateral study</w:t>
            </w:r>
          </w:p>
        </w:tc>
      </w:tr>
      <w:tr w:rsidR="00B36D96" w:rsidRPr="00B36D96" w:rsidTr="006F5DE0">
        <w:trPr>
          <w:trHeight w:val="506"/>
          <w:jc w:val="center"/>
        </w:trPr>
        <w:tc>
          <w:tcPr>
            <w:tcW w:w="430" w:type="pct"/>
            <w:vAlign w:val="center"/>
            <w:hideMark/>
          </w:tcPr>
          <w:p w:rsidR="00B36D96" w:rsidRPr="00B36D96" w:rsidRDefault="00B36D96" w:rsidP="0081575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36D96">
              <w:rPr>
                <w:rFonts w:ascii="Arial" w:hAnsi="Arial" w:cs="Arial"/>
                <w:sz w:val="20"/>
                <w:szCs w:val="20"/>
              </w:rPr>
              <w:t>93925</w:t>
            </w:r>
          </w:p>
        </w:tc>
        <w:tc>
          <w:tcPr>
            <w:tcW w:w="4570" w:type="pct"/>
            <w:vAlign w:val="center"/>
            <w:hideMark/>
          </w:tcPr>
          <w:p w:rsidR="00B36D96" w:rsidRPr="00B36D96" w:rsidRDefault="00B36D96" w:rsidP="00B36D9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36D96">
              <w:rPr>
                <w:rFonts w:ascii="Arial" w:hAnsi="Arial" w:cs="Arial"/>
                <w:sz w:val="20"/>
                <w:szCs w:val="20"/>
              </w:rPr>
              <w:t>Duplex scan of lower extremity arteries or arterial bypass grafts; complete bilateral study</w:t>
            </w:r>
          </w:p>
        </w:tc>
      </w:tr>
      <w:tr w:rsidR="00B36D96" w:rsidRPr="00B36D96" w:rsidTr="006F5DE0">
        <w:trPr>
          <w:trHeight w:val="416"/>
          <w:jc w:val="center"/>
        </w:trPr>
        <w:tc>
          <w:tcPr>
            <w:tcW w:w="430" w:type="pct"/>
            <w:vAlign w:val="center"/>
            <w:hideMark/>
          </w:tcPr>
          <w:p w:rsidR="00B36D96" w:rsidRPr="00B36D96" w:rsidRDefault="00B36D96" w:rsidP="0081575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36D96">
              <w:rPr>
                <w:rFonts w:ascii="Arial" w:hAnsi="Arial" w:cs="Arial"/>
                <w:sz w:val="20"/>
                <w:szCs w:val="20"/>
              </w:rPr>
              <w:t>93926</w:t>
            </w:r>
          </w:p>
        </w:tc>
        <w:tc>
          <w:tcPr>
            <w:tcW w:w="4570" w:type="pct"/>
            <w:vAlign w:val="center"/>
            <w:hideMark/>
          </w:tcPr>
          <w:p w:rsidR="00B36D96" w:rsidRPr="00B36D96" w:rsidRDefault="00B36D96" w:rsidP="00B36D9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36D96">
              <w:rPr>
                <w:rFonts w:ascii="Arial" w:hAnsi="Arial" w:cs="Arial"/>
                <w:sz w:val="20"/>
                <w:szCs w:val="20"/>
              </w:rPr>
              <w:t>Duplex scan of lower extremity arteries or arterial bypass grafts; unilateral or limited study</w:t>
            </w:r>
          </w:p>
        </w:tc>
      </w:tr>
      <w:tr w:rsidR="00B36D96" w:rsidRPr="00B36D96" w:rsidTr="006F5DE0">
        <w:trPr>
          <w:trHeight w:val="398"/>
          <w:jc w:val="center"/>
        </w:trPr>
        <w:tc>
          <w:tcPr>
            <w:tcW w:w="430" w:type="pct"/>
            <w:vAlign w:val="center"/>
            <w:hideMark/>
          </w:tcPr>
          <w:p w:rsidR="00B36D96" w:rsidRPr="00B36D96" w:rsidRDefault="00B36D96" w:rsidP="0081575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36D96">
              <w:rPr>
                <w:rFonts w:ascii="Arial" w:hAnsi="Arial" w:cs="Arial"/>
                <w:sz w:val="20"/>
                <w:szCs w:val="20"/>
              </w:rPr>
              <w:t>93930</w:t>
            </w:r>
          </w:p>
        </w:tc>
        <w:tc>
          <w:tcPr>
            <w:tcW w:w="4570" w:type="pct"/>
            <w:vAlign w:val="center"/>
            <w:hideMark/>
          </w:tcPr>
          <w:p w:rsidR="00B36D96" w:rsidRPr="00B36D96" w:rsidRDefault="00B36D96" w:rsidP="00B36D9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36D96">
              <w:rPr>
                <w:rFonts w:ascii="Arial" w:hAnsi="Arial" w:cs="Arial"/>
                <w:sz w:val="20"/>
                <w:szCs w:val="20"/>
              </w:rPr>
              <w:t>Duplex scan of upper extremity arteries or arterial bypass grafts; complete bilateral study</w:t>
            </w:r>
          </w:p>
        </w:tc>
      </w:tr>
      <w:tr w:rsidR="00B36D96" w:rsidRPr="00B36D96" w:rsidTr="006F5DE0">
        <w:trPr>
          <w:trHeight w:val="416"/>
          <w:jc w:val="center"/>
        </w:trPr>
        <w:tc>
          <w:tcPr>
            <w:tcW w:w="430" w:type="pct"/>
            <w:vAlign w:val="center"/>
            <w:hideMark/>
          </w:tcPr>
          <w:p w:rsidR="00B36D96" w:rsidRPr="00B36D96" w:rsidRDefault="00B36D96" w:rsidP="0081575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36D96">
              <w:rPr>
                <w:rFonts w:ascii="Arial" w:hAnsi="Arial" w:cs="Arial"/>
                <w:sz w:val="20"/>
                <w:szCs w:val="20"/>
              </w:rPr>
              <w:t>93931</w:t>
            </w:r>
          </w:p>
        </w:tc>
        <w:tc>
          <w:tcPr>
            <w:tcW w:w="4570" w:type="pct"/>
            <w:vAlign w:val="center"/>
            <w:hideMark/>
          </w:tcPr>
          <w:p w:rsidR="00B36D96" w:rsidRPr="00B36D96" w:rsidRDefault="00B36D96" w:rsidP="00B36D9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36D96">
              <w:rPr>
                <w:rFonts w:ascii="Arial" w:hAnsi="Arial" w:cs="Arial"/>
                <w:sz w:val="20"/>
                <w:szCs w:val="20"/>
              </w:rPr>
              <w:t>Duplex scan of upper extremity arteries or arterial bypass grafts; unilateral or limited study</w:t>
            </w:r>
          </w:p>
        </w:tc>
      </w:tr>
    </w:tbl>
    <w:p w:rsidR="00DC660B" w:rsidRDefault="00DC660B" w:rsidP="00F2471F">
      <w:pPr>
        <w:pStyle w:val="Header"/>
        <w:rPr>
          <w:rFonts w:ascii="Arial" w:eastAsia="Times New Roman" w:hAnsi="Arial" w:cs="Arial"/>
          <w:b/>
          <w:bCs/>
          <w:color w:val="000000"/>
        </w:rPr>
      </w:pPr>
    </w:p>
    <w:p w:rsidR="00330DF1" w:rsidRDefault="00330DF1" w:rsidP="00F2471F">
      <w:pPr>
        <w:pStyle w:val="Header"/>
        <w:rPr>
          <w:rFonts w:ascii="Arial" w:eastAsia="Times New Roman" w:hAnsi="Arial" w:cs="Arial"/>
          <w:b/>
          <w:bCs/>
          <w:color w:val="000000"/>
        </w:rPr>
      </w:pPr>
    </w:p>
    <w:p w:rsidR="006F5DE0" w:rsidRDefault="006F5DE0" w:rsidP="006F5DE0">
      <w:pPr>
        <w:pStyle w:val="NoSpacing"/>
        <w:rPr>
          <w:rFonts w:ascii="Arial" w:hAnsi="Arial" w:cs="Arial"/>
          <w:b/>
          <w:sz w:val="20"/>
          <w:szCs w:val="20"/>
        </w:rPr>
      </w:pPr>
    </w:p>
    <w:p w:rsidR="006F5DE0" w:rsidRDefault="006F5DE0" w:rsidP="006F5DE0">
      <w:pPr>
        <w:pStyle w:val="NoSpacing"/>
        <w:rPr>
          <w:rFonts w:ascii="Arial" w:hAnsi="Arial" w:cs="Arial"/>
          <w:b/>
          <w:sz w:val="20"/>
          <w:szCs w:val="20"/>
        </w:rPr>
      </w:pPr>
    </w:p>
    <w:p w:rsidR="006F5DE0" w:rsidRDefault="006F5DE0" w:rsidP="006F5DE0">
      <w:pPr>
        <w:pStyle w:val="NoSpacing"/>
        <w:rPr>
          <w:rFonts w:ascii="Arial" w:hAnsi="Arial" w:cs="Arial"/>
          <w:b/>
          <w:sz w:val="20"/>
          <w:szCs w:val="20"/>
        </w:rPr>
      </w:pPr>
    </w:p>
    <w:p w:rsidR="006F5DE0" w:rsidRDefault="006F5DE0" w:rsidP="006F5DE0">
      <w:pPr>
        <w:pStyle w:val="NoSpacing"/>
        <w:rPr>
          <w:rFonts w:ascii="Arial" w:hAnsi="Arial" w:cs="Arial"/>
          <w:b/>
          <w:sz w:val="20"/>
          <w:szCs w:val="20"/>
        </w:rPr>
      </w:pPr>
    </w:p>
    <w:p w:rsidR="006F5DE0" w:rsidRDefault="006F5DE0" w:rsidP="006F5DE0">
      <w:pPr>
        <w:pStyle w:val="NoSpacing"/>
        <w:rPr>
          <w:rFonts w:ascii="Arial" w:hAnsi="Arial" w:cs="Arial"/>
          <w:b/>
          <w:sz w:val="20"/>
          <w:szCs w:val="20"/>
        </w:rPr>
      </w:pPr>
    </w:p>
    <w:p w:rsidR="006F5DE0" w:rsidRDefault="006F5DE0" w:rsidP="006F5DE0">
      <w:pPr>
        <w:pStyle w:val="NoSpacing"/>
        <w:rPr>
          <w:rFonts w:ascii="Arial" w:hAnsi="Arial" w:cs="Arial"/>
          <w:b/>
          <w:sz w:val="20"/>
          <w:szCs w:val="20"/>
        </w:rPr>
      </w:pPr>
    </w:p>
    <w:p w:rsidR="006F5DE0" w:rsidRDefault="006F5DE0" w:rsidP="006F5DE0">
      <w:pPr>
        <w:pStyle w:val="NoSpacing"/>
        <w:rPr>
          <w:rFonts w:ascii="Arial" w:hAnsi="Arial" w:cs="Arial"/>
          <w:b/>
          <w:sz w:val="20"/>
          <w:szCs w:val="20"/>
        </w:rPr>
      </w:pPr>
    </w:p>
    <w:p w:rsidR="001E22B9" w:rsidRPr="00BB6378" w:rsidRDefault="00E353F1" w:rsidP="006F5DE0">
      <w:pPr>
        <w:pStyle w:val="NoSpacing"/>
        <w:rPr>
          <w:rFonts w:ascii="Arial" w:hAnsi="Arial" w:cs="Arial"/>
          <w:b/>
        </w:rPr>
      </w:pPr>
      <w:r w:rsidRPr="00BB6378">
        <w:rPr>
          <w:rFonts w:ascii="Arial" w:hAnsi="Arial" w:cs="Arial"/>
          <w:b/>
        </w:rPr>
        <w:t xml:space="preserve">Common ICD-10-CM Diagnosis Codes for Extremity Arterial Evaluation: </w:t>
      </w:r>
    </w:p>
    <w:p w:rsidR="00BB6378" w:rsidRDefault="006F5DE0" w:rsidP="00BB637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B6378">
        <w:rPr>
          <w:rFonts w:ascii="Arial" w:hAnsi="Arial" w:cs="Arial"/>
          <w:sz w:val="20"/>
          <w:szCs w:val="20"/>
        </w:rPr>
        <w:t xml:space="preserve">Use ICD-10-CM </w:t>
      </w:r>
      <w:r w:rsidR="00BB6378">
        <w:rPr>
          <w:rFonts w:ascii="Arial" w:hAnsi="Arial" w:cs="Arial"/>
          <w:sz w:val="20"/>
          <w:szCs w:val="20"/>
        </w:rPr>
        <w:t>code R10.2 to report groin pain</w:t>
      </w:r>
    </w:p>
    <w:p w:rsidR="00E353F1" w:rsidRDefault="006F5DE0" w:rsidP="00BB637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B6378">
        <w:rPr>
          <w:rFonts w:ascii="Arial" w:hAnsi="Arial" w:cs="Arial"/>
          <w:sz w:val="20"/>
          <w:szCs w:val="20"/>
        </w:rPr>
        <w:t>Use ICD-10 code R</w:t>
      </w:r>
      <w:bookmarkStart w:id="0" w:name="_GoBack"/>
      <w:bookmarkEnd w:id="0"/>
      <w:r w:rsidRPr="00BB6378">
        <w:rPr>
          <w:rFonts w:ascii="Arial" w:hAnsi="Arial" w:cs="Arial"/>
          <w:sz w:val="20"/>
          <w:szCs w:val="20"/>
        </w:rPr>
        <w:t>09.89 to report a suspected popliteal artery aneurysm</w:t>
      </w:r>
    </w:p>
    <w:p w:rsidR="007D71AF" w:rsidRPr="007D71AF" w:rsidRDefault="007D71AF" w:rsidP="007D71AF">
      <w:pPr>
        <w:pStyle w:val="Header"/>
        <w:ind w:left="360"/>
        <w:rPr>
          <w:rFonts w:ascii="Arial" w:hAnsi="Arial" w:cs="Arial"/>
          <w:sz w:val="20"/>
          <w:szCs w:val="20"/>
        </w:rPr>
      </w:pPr>
      <w:r w:rsidRPr="0044284E">
        <w:rPr>
          <w:rFonts w:ascii="Arial" w:hAnsi="Arial" w:cs="Arial"/>
          <w:sz w:val="18"/>
          <w:szCs w:val="18"/>
        </w:rPr>
        <w:t>*Codes with a greater degree of specificity should be considered first.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ICD-10 Codes that Support Medical Necessity Table provides each applicable ICD-10 Code that supports medical necessity and its corresponding description."/>
      </w:tblPr>
      <w:tblGrid>
        <w:gridCol w:w="998"/>
        <w:gridCol w:w="8392"/>
      </w:tblGrid>
      <w:tr w:rsidR="00E353F1" w:rsidRPr="00CD0EC1" w:rsidTr="00A324F6">
        <w:tc>
          <w:tcPr>
            <w:tcW w:w="998" w:type="dxa"/>
            <w:shd w:val="clear" w:color="auto" w:fill="DEEAF6" w:themeFill="accent1" w:themeFillTint="33"/>
            <w:vAlign w:val="center"/>
            <w:hideMark/>
          </w:tcPr>
          <w:p w:rsidR="00E353F1" w:rsidRPr="00D87F5E" w:rsidRDefault="00E353F1" w:rsidP="009E0AD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87F5E">
              <w:rPr>
                <w:rFonts w:ascii="Arial" w:eastAsia="Times New Roman" w:hAnsi="Arial" w:cs="Arial"/>
                <w:b/>
                <w:sz w:val="18"/>
                <w:szCs w:val="18"/>
              </w:rPr>
              <w:t>ICD-10-CM</w:t>
            </w:r>
          </w:p>
        </w:tc>
        <w:tc>
          <w:tcPr>
            <w:tcW w:w="8392" w:type="dxa"/>
            <w:shd w:val="clear" w:color="auto" w:fill="DEEAF6" w:themeFill="accent1" w:themeFillTint="33"/>
            <w:vAlign w:val="center"/>
            <w:hideMark/>
          </w:tcPr>
          <w:p w:rsidR="00E353F1" w:rsidRPr="00CD0EC1" w:rsidRDefault="00E353F1" w:rsidP="009E0AD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</w:tr>
      <w:tr w:rsidR="00832A4E" w:rsidRPr="00832A4E" w:rsidTr="00832A4E">
        <w:tc>
          <w:tcPr>
            <w:tcW w:w="0" w:type="auto"/>
            <w:gridSpan w:val="2"/>
            <w:vAlign w:val="center"/>
            <w:hideMark/>
          </w:tcPr>
          <w:p w:rsidR="00832A4E" w:rsidRPr="00D87F5E" w:rsidRDefault="007129B4" w:rsidP="00832A4E">
            <w:pPr>
              <w:pStyle w:val="NoSpacing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D87F5E">
              <w:rPr>
                <w:rFonts w:ascii="Arial" w:hAnsi="Arial" w:cs="Arial"/>
                <w:b/>
                <w:color w:val="0000FF"/>
                <w:sz w:val="20"/>
                <w:szCs w:val="20"/>
              </w:rPr>
              <w:t>Endocrine, nutritional and metabolic diseases (</w:t>
            </w:r>
            <w:r w:rsidR="00D87F5E">
              <w:rPr>
                <w:rFonts w:ascii="Arial" w:hAnsi="Arial" w:cs="Arial"/>
                <w:b/>
                <w:color w:val="0000FF"/>
                <w:sz w:val="20"/>
                <w:szCs w:val="20"/>
              </w:rPr>
              <w:t>E00-E89)</w:t>
            </w:r>
          </w:p>
        </w:tc>
      </w:tr>
      <w:tr w:rsidR="00832A4E" w:rsidRPr="00832A4E" w:rsidTr="00832A4E">
        <w:tc>
          <w:tcPr>
            <w:tcW w:w="0" w:type="auto"/>
            <w:vAlign w:val="center"/>
          </w:tcPr>
          <w:p w:rsidR="00832A4E" w:rsidRPr="00832A4E" w:rsidRDefault="00832A4E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E09.59</w:t>
            </w:r>
          </w:p>
        </w:tc>
        <w:tc>
          <w:tcPr>
            <w:tcW w:w="0" w:type="auto"/>
            <w:vAlign w:val="center"/>
          </w:tcPr>
          <w:p w:rsidR="00832A4E" w:rsidRPr="00832A4E" w:rsidRDefault="00832A4E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Drug or chemical induced diabetes mellitus with other circulatory complications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E10.59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Type 1 diabetes mellitus with other circulatory complications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E11.59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Type 2 diabetes mellitus with other circulatory complications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E13.59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diabetes mellitus with other circulatory complications</w:t>
            </w:r>
          </w:p>
        </w:tc>
      </w:tr>
      <w:tr w:rsidR="00D87F5E" w:rsidRPr="00832A4E" w:rsidTr="00532771">
        <w:tc>
          <w:tcPr>
            <w:tcW w:w="0" w:type="auto"/>
            <w:gridSpan w:val="2"/>
            <w:vAlign w:val="center"/>
          </w:tcPr>
          <w:p w:rsidR="00D87F5E" w:rsidRPr="00832A4E" w:rsidRDefault="00D87F5E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b/>
                <w:color w:val="0000FF"/>
                <w:sz w:val="20"/>
                <w:szCs w:val="20"/>
              </w:rPr>
              <w:t>Diseases of the Nervous System (G00-G99)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G45.8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transient cerebral ischemic attacks and related syndromes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G54.0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Brachial plexus disorders</w:t>
            </w:r>
          </w:p>
        </w:tc>
      </w:tr>
      <w:tr w:rsidR="00D87F5E" w:rsidRPr="00832A4E" w:rsidTr="00532771">
        <w:tc>
          <w:tcPr>
            <w:tcW w:w="0" w:type="auto"/>
            <w:gridSpan w:val="2"/>
            <w:vAlign w:val="center"/>
          </w:tcPr>
          <w:p w:rsidR="00D87F5E" w:rsidRPr="00832A4E" w:rsidRDefault="00D87F5E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62FE8">
              <w:rPr>
                <w:rFonts w:ascii="Arial" w:hAnsi="Arial" w:cs="Arial"/>
                <w:b/>
                <w:color w:val="0000FF"/>
                <w:sz w:val="20"/>
                <w:szCs w:val="20"/>
              </w:rPr>
              <w:t>Diseases of the Circulatory System (I00-I99)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I70.211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native arteries of extremities with intermittent claudication, right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I70.212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native arteries of extremities with intermittent claudication, left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I70.213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native arteries of extremities with intermittent claudication, bilateral legs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I70.218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native arteries of extremities with intermittent claudication, other extremity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I70.221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native arteries of extremities with rest pain, right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I70.222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native arteries of extremities with rest pain, left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I70.223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native arteries of extremities with rest pain, bilateral legs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I70.228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native arteries of extremities with rest pain, other extremity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I70.231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native arteries of right leg with ulceration of thigh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I70.232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native arteries of right leg with ulceration of calf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I70.233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native arteries of right leg with ulceration of ankle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I70.234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native arteries of right leg with ulceration of heel and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midfoot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I70.235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native arteries of right leg with ulceration of other part of foot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I70.238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native arteries of right leg with ulceration of other part of lower right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I70.239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native arteries of right leg with ulceration of unspecified site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I70.241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native arteries of left leg with ulceration of thigh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I70.242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native arteries of left leg with ulceration of calf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I70.243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native arteries of left leg with ulceration of ankle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I70.244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native arteries of left leg with ulceration of heel and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midfoot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I70.245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native arteries of left leg with ulceration of other part of foot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I70.248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native arteries of left leg with ulceration of other part of lower left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I70.249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native arteries of left leg with ulceration of unspecified site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I70.25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native arteries of other extremities with ulceration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I70.261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native arteries of extremities with gangrene, right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I70.262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native arteries of extremities with gangrene, left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I70.263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native arteries of extremities with gangrene, bilateral legs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I70.268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native arteries of extremities with gangrene, other extremity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I70.411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autologous vein bypass graft(s) of the extremities with intermittent claudication, right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I70.412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autologous vein bypass graft(s) of the extremities with intermittent claudication, left leg</w:t>
            </w:r>
          </w:p>
        </w:tc>
      </w:tr>
      <w:tr w:rsidR="00532771" w:rsidRPr="00832A4E" w:rsidTr="000E3BC9">
        <w:tc>
          <w:tcPr>
            <w:tcW w:w="0" w:type="auto"/>
            <w:shd w:val="clear" w:color="auto" w:fill="DEEAF6" w:themeFill="accent1" w:themeFillTint="33"/>
            <w:vAlign w:val="center"/>
          </w:tcPr>
          <w:p w:rsidR="00532771" w:rsidRPr="00832A4E" w:rsidRDefault="000E3BC9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7F5E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ICD-10-CM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532771" w:rsidRPr="00832A4E" w:rsidRDefault="00532771" w:rsidP="000E3B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</w:tr>
      <w:tr w:rsidR="00532771" w:rsidRPr="00832A4E" w:rsidTr="00532771">
        <w:tc>
          <w:tcPr>
            <w:tcW w:w="0" w:type="auto"/>
            <w:gridSpan w:val="2"/>
            <w:vAlign w:val="center"/>
          </w:tcPr>
          <w:p w:rsidR="00532771" w:rsidRPr="00832A4E" w:rsidRDefault="000E3BC9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62FE8">
              <w:rPr>
                <w:rFonts w:ascii="Arial" w:hAnsi="Arial" w:cs="Arial"/>
                <w:b/>
                <w:color w:val="0000FF"/>
                <w:sz w:val="20"/>
                <w:szCs w:val="20"/>
              </w:rPr>
              <w:t>Diseases of the Circulatory System (I00-I99)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I70.413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autologous vein bypass graft(s) of the extremities with intermittent claudication, bilateral legs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I70.418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autologous vein bypass graft(s) of the extremities with intermittent claudication, other extremity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I70.421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autologous vein bypass graft(s) of the extremities with rest pain, right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I70.422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autologous vein bypass graft(s) of the extremities with rest pain, left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I70.423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autologous vein bypass graft(s) of the extremities with rest pain, bilateral legs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I70.428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autologous vein bypass graft(s) of the extremities with rest pain, other extremity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I70.431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autologous vein bypass graft(s) of the right leg with ulceration of thigh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I70.432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autologous vein bypass graft(s) of the right leg with ulceration of calf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I70.433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autologous vein bypass graft(s) of the right leg with ulceration of ankle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I70.434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autologous vein bypass graft(s) of the right leg with ulceration of heel and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midfoot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I70.435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autologous vein bypass graft(s) of the right leg with ulceration of other part of foot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I70.438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autologous vein bypass graft(s) of the right leg with ulceration of other part of lower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I70.441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autologous vein bypass graft(s) of the left leg with ulceration of thigh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I70.442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autologous vein bypass graft(s) of the left leg with ulceration of calf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I70.443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autologous vein bypass graft(s) of the left leg with ulceration of ankle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I70.444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autologous vein bypass graft(s) of the left leg with ulceration of heel and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midfoot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I70.445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autologous vein bypass graft(s) of the left leg with ulceration of other part of foot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I70.448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autologous vein bypass graft(s) of the left leg with ulceration of other part of lower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I70.449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autologous vein bypass graft(s) of the left leg with ulceration of unspecified site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I70.45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autologous vein bypass graft(s) of other extremity with ulceration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I70.461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autologous vein bypass graft(s) of the extremities with gangrene, right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I70.462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autologous vein bypass graft(s) of the extremities with gangrene, left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I70.463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autologous vein bypass graft(s) of the extremities with gangrene, bilateral legs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I70.468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autologous vein bypass graft(s) of the extremities with gangrene, other extremity</w:t>
            </w:r>
          </w:p>
        </w:tc>
      </w:tr>
      <w:tr w:rsidR="009E0AD5" w:rsidRPr="00832A4E" w:rsidTr="00B21393">
        <w:trPr>
          <w:trHeight w:val="353"/>
        </w:trPr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I70.491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atherosclerosis of autologous vein bypass graft(s) of the extremities, right leg</w:t>
            </w:r>
          </w:p>
        </w:tc>
      </w:tr>
      <w:tr w:rsidR="009E0AD5" w:rsidRPr="00832A4E" w:rsidTr="00B21393">
        <w:trPr>
          <w:trHeight w:val="344"/>
        </w:trPr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I70.492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atherosclerosis of autologous vein bypass graft(s) of the extremities, left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I70.493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atherosclerosis of autologous vein bypass graft(s) of the extremities, bilateral legs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I70.498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atherosclerosis of autologous vein bypass graft(s) of the extremities, other extremity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I70.501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extremities, right leg</w:t>
            </w:r>
          </w:p>
        </w:tc>
      </w:tr>
      <w:tr w:rsidR="009E0AD5" w:rsidRPr="00832A4E" w:rsidTr="00B21393">
        <w:trPr>
          <w:trHeight w:val="569"/>
        </w:trPr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I70.502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2227FF" w:rsidRPr="00832A4E" w:rsidRDefault="009E0AD5" w:rsidP="00B213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extremities, left leg</w:t>
            </w:r>
          </w:p>
        </w:tc>
      </w:tr>
      <w:tr w:rsidR="000E3BC9" w:rsidRPr="00832A4E" w:rsidTr="00EC77BD">
        <w:tc>
          <w:tcPr>
            <w:tcW w:w="0" w:type="auto"/>
            <w:shd w:val="clear" w:color="auto" w:fill="DEEAF6" w:themeFill="accent1" w:themeFillTint="33"/>
            <w:vAlign w:val="center"/>
          </w:tcPr>
          <w:p w:rsidR="000E3BC9" w:rsidRPr="00832A4E" w:rsidRDefault="00EC77BD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7F5E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ICD-10-CM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0E3BC9" w:rsidRPr="00832A4E" w:rsidRDefault="00EC77BD" w:rsidP="00EC77B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</w:tr>
      <w:tr w:rsidR="0057410C" w:rsidRPr="00832A4E" w:rsidTr="0057410C">
        <w:tc>
          <w:tcPr>
            <w:tcW w:w="0" w:type="auto"/>
            <w:gridSpan w:val="2"/>
            <w:vAlign w:val="center"/>
          </w:tcPr>
          <w:p w:rsidR="0057410C" w:rsidRPr="00832A4E" w:rsidRDefault="00EB5DC2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62FE8">
              <w:rPr>
                <w:rFonts w:ascii="Arial" w:hAnsi="Arial" w:cs="Arial"/>
                <w:b/>
                <w:color w:val="0000FF"/>
                <w:sz w:val="20"/>
                <w:szCs w:val="20"/>
              </w:rPr>
              <w:t>Diseases of the Circulatory System (I00-I99)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I70.503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extremities, bilateral legs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I70.508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extremities, other extremity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I70.511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extremities with intermittent claudication, right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I70.512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extremities with intermittent claudication, left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I70.513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extremities with intermittent claudication, bilateral legs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I70.518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extremities with intermittent claudication, other extremity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I70.521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extremities with rest pain, right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I70.522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extremities with rest pain, left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I70.523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extremities with rest pain, bilateral legs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I70.528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extremities with rest pain, other extremity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I70.531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right leg with ulceration of thigh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I70.532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right leg with ulceration of calf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I70.533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right leg with ulceration of ankle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I70.534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right leg with ulceration of heel and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midfoot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I70.535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right leg with ulceration of other part of foot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I70.538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right leg with ulceration of other part of lower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I70.539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right leg with ulceration of unspecified site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I70.541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left leg with ulceration of thigh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I70.542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left leg with ulceration of calf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I70.543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left leg with ulceration of ankle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I70.544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left leg with ulceration of heel and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midfoot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I70.545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left leg with ulceration of other part of foot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I70.548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left leg with ulceration of other part of lower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I70.549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left leg with ulceration of unspecified site</w:t>
            </w:r>
          </w:p>
          <w:p w:rsidR="002227FF" w:rsidRPr="00832A4E" w:rsidRDefault="002227FF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0" w:rsidRPr="00832A4E" w:rsidTr="0057410C">
        <w:tc>
          <w:tcPr>
            <w:tcW w:w="0" w:type="auto"/>
            <w:shd w:val="clear" w:color="auto" w:fill="DEEAF6" w:themeFill="accent1" w:themeFillTint="33"/>
            <w:vAlign w:val="center"/>
          </w:tcPr>
          <w:p w:rsidR="000A5590" w:rsidRPr="00832A4E" w:rsidRDefault="00D75566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7F5E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ICD-10-CM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0A5590" w:rsidRPr="00832A4E" w:rsidRDefault="00EE36BF" w:rsidP="00EE36B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</w:tr>
      <w:tr w:rsidR="00040B58" w:rsidRPr="00EB5DC2" w:rsidTr="001A4356">
        <w:tc>
          <w:tcPr>
            <w:tcW w:w="0" w:type="auto"/>
            <w:gridSpan w:val="2"/>
            <w:vAlign w:val="center"/>
          </w:tcPr>
          <w:p w:rsidR="00040B58" w:rsidRPr="00832A4E" w:rsidRDefault="00040B58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62FE8">
              <w:rPr>
                <w:rFonts w:ascii="Arial" w:hAnsi="Arial" w:cs="Arial"/>
                <w:b/>
                <w:color w:val="0000FF"/>
                <w:sz w:val="20"/>
                <w:szCs w:val="20"/>
              </w:rPr>
              <w:t>Diseases of the Circulatory System (I00-I99)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I70.55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other extremity with ulceration</w:t>
            </w:r>
          </w:p>
        </w:tc>
      </w:tr>
      <w:tr w:rsidR="009E0AD5" w:rsidRPr="00EB5DC2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I70.561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extremities with gangrene, right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I70.562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extremities with gangrene, left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I70.563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extremities with gangrene, bilateral legs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I70.568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extremities with gangrene, other extremity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I70.591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extremities, right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I70.592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extremities, left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I70.593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extremities, bilateral legs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I70.598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nonautologous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biological bypass graft(s) of the extremities, other extremity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I70.601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extremities, right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I70.602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extremities, left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I70.603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extremities, bilateral legs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I70.608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extremities, other extremity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I70.611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extremities with intermittent claudication, right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I70.612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extremities with intermittent claudication, left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I70.613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extremities with intermittent claudication, bilateral legs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I70.618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extremities with intermittent claudication, other extremity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I70.621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extremities with rest pain, right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I70.622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extremities with rest pain, left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I70.623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extremities with rest pain, bilateral legs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I70.628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extremities with rest pain, other extremity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I70.631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right leg with ulceration of thigh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I70.632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right leg with ulceration of calf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I70.633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right leg with ulceration of ankle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I70.634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right leg with ulceration of heel and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midfoot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I70.635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right leg with ulceration of other part of foot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I70.638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right leg with ulceration of other part of lower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I70.639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right leg with ulceration of unspecified site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I70.641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left leg with ulceration of thigh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I70.642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left leg with ulceration of calf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I70.643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left leg with ulceration of ankle</w:t>
            </w:r>
          </w:p>
        </w:tc>
      </w:tr>
      <w:tr w:rsidR="000A5590" w:rsidRPr="00832A4E" w:rsidTr="00223A6C">
        <w:tc>
          <w:tcPr>
            <w:tcW w:w="0" w:type="auto"/>
            <w:shd w:val="clear" w:color="auto" w:fill="DEEAF6" w:themeFill="accent1" w:themeFillTint="33"/>
            <w:vAlign w:val="center"/>
          </w:tcPr>
          <w:p w:rsidR="000A5590" w:rsidRPr="00832A4E" w:rsidRDefault="00D75566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7F5E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ICD-10-CM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0A5590" w:rsidRPr="00832A4E" w:rsidRDefault="00EE36BF" w:rsidP="00EE36B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</w:tr>
      <w:tr w:rsidR="001A4356" w:rsidRPr="00832A4E" w:rsidTr="001A4356">
        <w:tc>
          <w:tcPr>
            <w:tcW w:w="0" w:type="auto"/>
            <w:gridSpan w:val="2"/>
            <w:vAlign w:val="center"/>
          </w:tcPr>
          <w:p w:rsidR="001A4356" w:rsidRPr="00832A4E" w:rsidRDefault="004F29FA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62FE8">
              <w:rPr>
                <w:rFonts w:ascii="Arial" w:hAnsi="Arial" w:cs="Arial"/>
                <w:b/>
                <w:color w:val="0000FF"/>
                <w:sz w:val="20"/>
                <w:szCs w:val="20"/>
              </w:rPr>
              <w:t>Diseases of the Circulatory System (I00-I99)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I70.644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left leg with ulceration of heel and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midfoot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I70.645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left leg with ulceration of other part of foot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I70.648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left leg with ulceration of other part of lower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I70.649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left leg with ulceration of unspecified site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I70.65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other extremity with ulceration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I70.661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extremities with gangrene, right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I70.662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extremities with gangrene, left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I70.663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extremities with gangrene, bilateral legs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I70.668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extremities with gangrene, other extremity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I70.691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extremities, right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I70.692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extremities, left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I70.693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extremities, bilateral legs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I70.698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atherosclerosis of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nonbiological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bypass graft(s) of the extremities, other extremity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I70.701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atherosclerosis of other type of bypass graft(s) of the extremities, right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I70.702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atherosclerosis of other type of bypass graft(s) of the extremities, left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I70.703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atherosclerosis of other type of bypass graft(s) of the extremities, bilateral legs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I70.708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atherosclerosis of other type of bypass graft(s) of the extremities, other extremity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I70.711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other type of bypass graft(s) of the extremities with intermittent claudication, right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I70.712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other type of bypass graft(s) of the extremities with intermittent claudication, left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I70.713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other type of bypass graft(s) of the extremities with intermittent claudication, bilateral legs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I70.718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other type of bypass graft(s) of the extremities with intermittent claudication, other extremity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I70.721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other type of bypass graft(s) of the extremities with rest pain, right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I70.722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other type of bypass graft(s) of the extremities with rest pain, left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I70.723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other type of bypass graft(s) of the extremities with rest pain, bilateral legs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I70.728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other type of bypass graft(s) of the extremities with rest pain, other extremity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I70.731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other type of bypass graft(s) of the right leg with ulceration of thigh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I70.732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other type of bypass graft(s) of the right leg with ulceration of calf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I70.733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other type of bypass graft(s) of the right leg with ulceration of ankle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I70.734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other type of bypass graft(s) of the right leg with ulceration of heel and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midfoot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I70.735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other type of bypass graft(s) of the right leg with ulceration of other part of foot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I70.738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other type of bypass graft(s) of the right leg with ulceration of other part of lower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I70.739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other type of bypass graft(s) of the right leg with ulceration of unspecified site</w:t>
            </w:r>
          </w:p>
        </w:tc>
      </w:tr>
      <w:tr w:rsidR="000A5590" w:rsidRPr="00832A4E" w:rsidTr="00675591">
        <w:tc>
          <w:tcPr>
            <w:tcW w:w="0" w:type="auto"/>
            <w:shd w:val="clear" w:color="auto" w:fill="DEEAF6" w:themeFill="accent1" w:themeFillTint="33"/>
            <w:vAlign w:val="center"/>
          </w:tcPr>
          <w:p w:rsidR="000A5590" w:rsidRPr="00832A4E" w:rsidRDefault="00D75566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7F5E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ICD-10-CM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0A5590" w:rsidRPr="00832A4E" w:rsidRDefault="00EE36BF" w:rsidP="00EE36B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</w:tr>
      <w:tr w:rsidR="004F29FA" w:rsidRPr="00832A4E" w:rsidTr="00C95613">
        <w:trPr>
          <w:trHeight w:val="110"/>
        </w:trPr>
        <w:tc>
          <w:tcPr>
            <w:tcW w:w="0" w:type="auto"/>
            <w:gridSpan w:val="2"/>
            <w:vAlign w:val="center"/>
            <w:hideMark/>
          </w:tcPr>
          <w:p w:rsidR="004F29FA" w:rsidRPr="00832A4E" w:rsidRDefault="004F29FA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62FE8">
              <w:rPr>
                <w:rFonts w:ascii="Arial" w:hAnsi="Arial" w:cs="Arial"/>
                <w:b/>
                <w:color w:val="0000FF"/>
                <w:sz w:val="20"/>
                <w:szCs w:val="20"/>
              </w:rPr>
              <w:t>Diseases of the Circulatory System (I00-I99)</w:t>
            </w:r>
          </w:p>
        </w:tc>
      </w:tr>
      <w:tr w:rsidR="000A5590" w:rsidRPr="00832A4E" w:rsidTr="00832A4E">
        <w:tc>
          <w:tcPr>
            <w:tcW w:w="0" w:type="auto"/>
            <w:vAlign w:val="center"/>
          </w:tcPr>
          <w:p w:rsidR="000A5590" w:rsidRPr="00832A4E" w:rsidRDefault="000A5590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I70.741</w:t>
            </w:r>
          </w:p>
        </w:tc>
        <w:tc>
          <w:tcPr>
            <w:tcW w:w="0" w:type="auto"/>
            <w:vAlign w:val="center"/>
          </w:tcPr>
          <w:p w:rsidR="000A5590" w:rsidRPr="00832A4E" w:rsidRDefault="000A5590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other type of bypass graft(s) of the left leg with ulceration of thigh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I70.742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other type of bypass graft(s) of the left leg with ulceration of calf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I70.743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other type of bypass graft(s) of the left leg with ulceration of ankle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I70.744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Atherosclerosis of other type of bypass graft(s) of the left leg with ulceration of heel and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midfoot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I70.745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other type of bypass graft(s) of the left leg with ulceration of other part of foot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I70.748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other type of bypass graft(s) of the left leg with ulceration of other part of lower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I70.749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other type of bypass graft(s) of the left leg with ulceration of unspecified site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I70.75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other type of bypass graft(s) of other extremity with ulceration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I70.761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other type of bypass graft(s) of the extremities with gangrene, right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I70.762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other type of bypass graft(s) of the extremities with gangrene, left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I70.763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other type of bypass graft(s) of the extremities with gangrene, bilateral legs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I70.768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Atherosclerosis of other type of bypass graft(s) of the extremities with gangrene, other extremity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I70.791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atherosclerosis of other type of bypass graft(s) of the extremities, right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I70.792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atherosclerosis of other type of bypass graft(s) of the extremities, left leg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I70.793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atherosclerosis of other type of bypass graft(s) of the extremities, bilateral legs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I70.798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atherosclerosis of other type of bypass graft(s) of the extremities, other extremity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I70.92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Chronic total occlusion of artery of the extremities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I72.1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Aneurysm of artery of upper extremity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I72.4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Aneurysm of artery of lower extremity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I72.8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Aneurysm of other specified arteries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I73.00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Raynaud's syndrome without gangrene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I73.01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Raynaud's syndrome with gangrene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I73.1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Thromboangiitis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obliterans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Buerger's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disease]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I73.89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peripheral vascular diseases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I73.9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Peripheral vascular disease, unspecified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I74.2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Embolism and thrombosis of arteries of the upper extremities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I74.3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Embolism and thrombosis of arteries of the lower extremities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I74.5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Embolism and thrombosis of iliac artery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I75.011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Atheroembolism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of right upper extremity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I75.012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Atheroembolism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of left upper extremity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I75.013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Atheroembolism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of bilateral upper extremities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I75.021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Atheroembolism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of right lower extremity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I75.022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Atheroembolism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of left lower extremity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I75.023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Atheroembolism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of bilateral lower extremities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I76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Septic arterial embolism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I77.0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fistula, acquired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I77.1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Stricture of artery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I77.72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Dissection of iliac artery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I77.79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Dissection of other artery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I79.1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Aortitis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in diseases classified elsewhere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I79.8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disorders of arteries, arterioles and capillaries in diseases classified elsewhere</w:t>
            </w:r>
          </w:p>
        </w:tc>
      </w:tr>
      <w:tr w:rsidR="000A5590" w:rsidRPr="00832A4E" w:rsidTr="00DB6926">
        <w:tc>
          <w:tcPr>
            <w:tcW w:w="0" w:type="auto"/>
            <w:shd w:val="clear" w:color="auto" w:fill="DEEAF6" w:themeFill="accent1" w:themeFillTint="33"/>
            <w:vAlign w:val="center"/>
          </w:tcPr>
          <w:p w:rsidR="000A5590" w:rsidRPr="00832A4E" w:rsidRDefault="00D75566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7F5E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ICD-10-CM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0A5590" w:rsidRPr="00832A4E" w:rsidRDefault="00EE36BF" w:rsidP="00EE36B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</w:tr>
      <w:tr w:rsidR="00592DC0" w:rsidRPr="00832A4E" w:rsidTr="00C95613">
        <w:tc>
          <w:tcPr>
            <w:tcW w:w="0" w:type="auto"/>
            <w:gridSpan w:val="2"/>
            <w:vAlign w:val="center"/>
          </w:tcPr>
          <w:p w:rsidR="00592DC0" w:rsidRPr="00832A4E" w:rsidRDefault="00DB6926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62FE8">
              <w:rPr>
                <w:rFonts w:ascii="Arial" w:hAnsi="Arial" w:cs="Arial"/>
                <w:b/>
                <w:color w:val="0000FF"/>
                <w:sz w:val="20"/>
                <w:szCs w:val="20"/>
              </w:rPr>
              <w:t>Diseases of the Circulatory System (I00-I99)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I96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Gangrene, not elsewhere classified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I97.410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Intraoperative hemorrhage and hematoma of a circulatory system organ or structure complicating a cardiac catheterization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I97.610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Postprocedural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hemorrhage and hematoma of a circulatory system organ or structure following a cardiac catheterization</w:t>
            </w:r>
          </w:p>
        </w:tc>
      </w:tr>
      <w:tr w:rsidR="00592DC0" w:rsidRPr="00832A4E" w:rsidTr="00C95613">
        <w:tc>
          <w:tcPr>
            <w:tcW w:w="0" w:type="auto"/>
            <w:gridSpan w:val="2"/>
            <w:vAlign w:val="center"/>
          </w:tcPr>
          <w:p w:rsidR="00592DC0" w:rsidRPr="00832A4E" w:rsidRDefault="00DB6926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4CE2">
              <w:rPr>
                <w:rFonts w:ascii="Arial" w:hAnsi="Arial" w:cs="Arial"/>
                <w:b/>
                <w:color w:val="0000FF"/>
                <w:sz w:val="20"/>
                <w:szCs w:val="20"/>
              </w:rPr>
              <w:t>Diseases of the skin and subcutaneous tissue (L00-L99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)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L97.111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right thigh limited to breakdown of skin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L97.112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right thigh with fat layer exposed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L97.113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right thigh with necrosis of muscle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L97.114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right thigh with necrosis of bone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L97.119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right thigh with unspecified severity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L97.121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left thigh limited to breakdown of skin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L97.122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left thigh with fat layer exposed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L97.123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left thigh with necrosis of muscle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L97.124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left thigh with necrosis of bone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L97.129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left thigh with unspecified severity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L97.211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right calf limited to breakdown of skin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L97.212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right calf with fat layer exposed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L97.213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right calf with necrosis of muscle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L97.214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right calf with necrosis of bone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L97.219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right calf with unspecified severity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L97.221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left calf limited to breakdown of skin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L97.222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left calf with fat layer exposed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L97.223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left calf with necrosis of muscle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L97.224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left calf with necrosis of bone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L97.229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left calf with unspecified severity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L97.311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right ankle limited to breakdown of skin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L97.312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right ankle with fat layer exposed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L97.313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right ankle with necrosis of muscle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L97.314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right ankle with necrosis of bone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L97.319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right ankle with unspecified severity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L97.321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left ankle limited to breakdown of skin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L97.322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left ankle with fat layer exposed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L97.323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left ankle with necrosis of muscle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L97.324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left ankle with necrosis of bone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L97.329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left ankle with unspecified severity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L97.411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Non-pressure chronic ulcer of right heel and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midfoot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limited to breakdown of skin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L97.412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Non-pressure chronic ulcer of right heel and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midfoot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with fat layer exposed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L97.413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Non-pressure chronic ulcer of right heel and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midfoot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with necrosis of muscle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L97.414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Non-pressure chronic ulcer of right heel and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midfoot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with necrosis of bone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L97.419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Non-pressure chronic ulcer of right heel and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midfoot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with unspecified severity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L97.421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Non-pressure chronic ulcer of left heel and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midfoot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limited to breakdown of skin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L97.422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Non-pressure chronic ulcer of left heel and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midfoot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with fat layer exposed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L97.423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Non-pressure chronic ulcer of left heel and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midfoot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with necrosis of muscle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L97.424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Non-pressure chronic ulcer of left heel and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midfoot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with necrosis of bone</w:t>
            </w:r>
          </w:p>
        </w:tc>
      </w:tr>
      <w:tr w:rsidR="000A5590" w:rsidRPr="00832A4E" w:rsidTr="00696044">
        <w:tc>
          <w:tcPr>
            <w:tcW w:w="0" w:type="auto"/>
            <w:shd w:val="clear" w:color="auto" w:fill="DEEAF6" w:themeFill="accent1" w:themeFillTint="33"/>
            <w:vAlign w:val="center"/>
          </w:tcPr>
          <w:p w:rsidR="000A5590" w:rsidRPr="00832A4E" w:rsidRDefault="00D75566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7F5E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ICD-10-CM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0A5590" w:rsidRPr="00832A4E" w:rsidRDefault="00EE36BF" w:rsidP="00EE36B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</w:tr>
      <w:tr w:rsidR="001A4356" w:rsidRPr="00832A4E" w:rsidTr="001A4356">
        <w:tc>
          <w:tcPr>
            <w:tcW w:w="0" w:type="auto"/>
            <w:gridSpan w:val="2"/>
            <w:vAlign w:val="center"/>
          </w:tcPr>
          <w:p w:rsidR="001A4356" w:rsidRPr="00832A4E" w:rsidRDefault="000264B1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4CE2">
              <w:rPr>
                <w:rFonts w:ascii="Arial" w:hAnsi="Arial" w:cs="Arial"/>
                <w:b/>
                <w:color w:val="0000FF"/>
                <w:sz w:val="20"/>
                <w:szCs w:val="20"/>
              </w:rPr>
              <w:t>Diseases of the skin and subcutaneous tissue (L00-L99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)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L97.429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Non-pressure chronic ulcer of left heel and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midfoot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with unspecified severity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L97.511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other part of right foot limited to breakdown of skin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L97.512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other part of right foot with fat layer exposed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L97.513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other part of right foot with necrosis of muscle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L97.514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other part of right foot with necrosis of bone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L97.519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other part of right foot with unspecified severity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L97.521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other part of left foot limited to breakdown of skin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L97.522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other part of left foot with fat layer exposed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L97.523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other part of left foot with necrosis of muscle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L97.524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other part of left foot with necrosis of bone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L97.529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other part of left foot with unspecified severity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L97.811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other part of right lower leg limited to breakdown of skin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L97.812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other part of right lower leg with fat layer exposed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L97.813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other part of right lower leg with necrosis of muscle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L97.814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other part of right lower leg with necrosis of bone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L97.819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other part of right lower leg with unspecified severity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L97.821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other part of left lower leg limited to breakdown of skin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L97.822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other part of left lower leg with fat layer exposed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L97.823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other part of left lower leg with necrosis of muscle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L97.824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other part of left lower leg with necrosis of bone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L97.829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Non-pressure chronic ulcer of other part of left lower leg with unspecified severity</w:t>
            </w:r>
          </w:p>
        </w:tc>
      </w:tr>
      <w:tr w:rsidR="00592DC0" w:rsidRPr="00832A4E" w:rsidTr="00C95613">
        <w:tc>
          <w:tcPr>
            <w:tcW w:w="0" w:type="auto"/>
            <w:gridSpan w:val="2"/>
            <w:vAlign w:val="center"/>
            <w:hideMark/>
          </w:tcPr>
          <w:p w:rsidR="00592DC0" w:rsidRPr="00832A4E" w:rsidRDefault="000264B1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4CE2">
              <w:rPr>
                <w:rFonts w:ascii="Arial" w:hAnsi="Arial" w:cs="Arial"/>
                <w:b/>
                <w:color w:val="0000FF"/>
                <w:sz w:val="20"/>
                <w:szCs w:val="20"/>
              </w:rPr>
              <w:t>Diseases of the musculoskeletal system and connective tissue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(M00-M99)</w:t>
            </w:r>
          </w:p>
        </w:tc>
      </w:tr>
      <w:tr w:rsidR="000A5590" w:rsidRPr="00832A4E" w:rsidTr="00832A4E">
        <w:tc>
          <w:tcPr>
            <w:tcW w:w="0" w:type="auto"/>
            <w:vAlign w:val="center"/>
          </w:tcPr>
          <w:p w:rsidR="000A5590" w:rsidRPr="00832A4E" w:rsidRDefault="002227FF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M79.89</w:t>
            </w:r>
          </w:p>
        </w:tc>
        <w:tc>
          <w:tcPr>
            <w:tcW w:w="0" w:type="auto"/>
            <w:vAlign w:val="center"/>
          </w:tcPr>
          <w:p w:rsidR="000A5590" w:rsidRPr="00832A4E" w:rsidRDefault="002227FF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soft tissue disorders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M96.810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Intraoperative hemorrhage and hematoma of a musculoskeletal structure complicating a musculoskeletal system procedure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M96.811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Intraoperative hemorrhage and hematoma of a musculoskeletal structure complicating other procedure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M96.830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Postprocedural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hemorrhage and hematoma of a musculoskeletal structure following a musculoskeletal system procedure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M96.831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Postprocedural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hemorrhage and hematoma of a musculoskeletal structure following other procedure</w:t>
            </w:r>
          </w:p>
        </w:tc>
      </w:tr>
      <w:tr w:rsidR="00592DC0" w:rsidRPr="00832A4E" w:rsidTr="00C95613">
        <w:tc>
          <w:tcPr>
            <w:tcW w:w="0" w:type="auto"/>
            <w:gridSpan w:val="2"/>
            <w:vAlign w:val="center"/>
          </w:tcPr>
          <w:p w:rsidR="00592DC0" w:rsidRPr="00832A4E" w:rsidRDefault="000264B1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80A36">
              <w:rPr>
                <w:rFonts w:ascii="Arial" w:hAnsi="Arial" w:cs="Arial"/>
                <w:b/>
                <w:color w:val="0000FF"/>
                <w:sz w:val="19"/>
                <w:szCs w:val="19"/>
              </w:rPr>
              <w:t>Symptoms, signs and abnormal clinical and laboratory findings, not elsewhere classified (R00-R99)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R09.89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symptoms and signs involving the circulatory and respiratory systems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R10.2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Pelvic and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perineal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pain</w:t>
            </w:r>
          </w:p>
        </w:tc>
      </w:tr>
      <w:tr w:rsidR="00C95613" w:rsidRPr="00832A4E" w:rsidTr="00C95613">
        <w:tc>
          <w:tcPr>
            <w:tcW w:w="0" w:type="auto"/>
            <w:gridSpan w:val="2"/>
            <w:vAlign w:val="center"/>
          </w:tcPr>
          <w:p w:rsidR="00C95613" w:rsidRPr="00832A4E" w:rsidRDefault="000264B1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Injury, poisoning and certain other consequences of external causes (S00-T88)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S45.001A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axillary artery, right side,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S45.001D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axillary artery, right side,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S45.001S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axillary artery, right side,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S45.002A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axillary artery, left side,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S45.002D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axillary artery, left side,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S45.002S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axillary artery, left side,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S45.011A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axillary artery, right side,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S45.011D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axillary artery, right side,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S45.011S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axillary artery, right side,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020C87">
        <w:trPr>
          <w:trHeight w:val="218"/>
        </w:trPr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S45.012A</w:t>
            </w:r>
          </w:p>
        </w:tc>
        <w:tc>
          <w:tcPr>
            <w:tcW w:w="0" w:type="auto"/>
            <w:vAlign w:val="center"/>
            <w:hideMark/>
          </w:tcPr>
          <w:p w:rsidR="002227FF" w:rsidRPr="00832A4E" w:rsidRDefault="009E0AD5" w:rsidP="00592DC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axillary artery, left side, initial encounter</w:t>
            </w:r>
          </w:p>
        </w:tc>
      </w:tr>
      <w:tr w:rsidR="000A5590" w:rsidRPr="00832A4E" w:rsidTr="00DF2ECA">
        <w:tc>
          <w:tcPr>
            <w:tcW w:w="0" w:type="auto"/>
            <w:shd w:val="clear" w:color="auto" w:fill="DEEAF6" w:themeFill="accent1" w:themeFillTint="33"/>
            <w:vAlign w:val="center"/>
          </w:tcPr>
          <w:p w:rsidR="000A5590" w:rsidRPr="00832A4E" w:rsidRDefault="0057410C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7F5E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ICD-10-CM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0A5590" w:rsidRPr="00832A4E" w:rsidRDefault="00576AFB" w:rsidP="00576A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</w:tr>
      <w:tr w:rsidR="00BE3FA0" w:rsidRPr="00832A4E" w:rsidTr="0079382C">
        <w:tc>
          <w:tcPr>
            <w:tcW w:w="0" w:type="auto"/>
            <w:gridSpan w:val="2"/>
            <w:vAlign w:val="center"/>
          </w:tcPr>
          <w:p w:rsidR="00BE3FA0" w:rsidRPr="00832A4E" w:rsidRDefault="00BE3FA0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Injury, poisoning and certain other consequences of external causes (S00-T88)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S45.012D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axillary artery, left side,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S45.012S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axillary artery, left side,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S45.091A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axillary artery, right side,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S45.091D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axillary artery, right side,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S45.091S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axillary artery, right side,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S45.092A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axillary artery, left side,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S45.092D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axillary artery, left side,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S45.092S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axillary artery, left side,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S45.101A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brachial artery, right side,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S45.101D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brachial artery, right side,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S45.101S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brachial artery, right side,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S45.102A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brachial artery, left side,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S45.102D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brachial artery, left side,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S45.102S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brachial artery, left side,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S45.111A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brachial artery, right side,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S45.111D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brachial artery, right side,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S45.111S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brachial artery, right side,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S45.112A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brachial artery, left side,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S45.112D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brachial artery, left side,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S45.112S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brachial artery, left side,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S45.191A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brachial artery, right side,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S45.191D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brachial artery, right side,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S45.191S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brachial artery, right side,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S45.192A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brachial artery, left side,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S45.192D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brachial artery, left side,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S45.192S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brachial artery, left side,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S45.201A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axillary or brachial vein, right side,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S45.201D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axillary or brachial vein, right side,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S45.201S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axillary or brachial vein, right side,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S45.202A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axillary or brachial vein, left side,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S45.202D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axillary or brachial vein, left side,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S45.202S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axillary or brachial vein, left side,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S45.211A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axillary or brachial vein, right side,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S45.211D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axillary or brachial vein, right side,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S45.211S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axillary or brachial vein, right side,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S45.212A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axillary or brachial vein, left side,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S45.212D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axillary or brachial vein, left side,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S45.212S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axillary or brachial vein, left side,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S45.291A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axillary or brachial vein, right side,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S45.291D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axillary or brachial vein, right side,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S45.291S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axillary or brachial vein, right side,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S45.292A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axillary or brachial vein, left side,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S45.292D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axillary or brachial vein, left side,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S45.292S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axillary or brachial vein, left side,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0A5590" w:rsidRPr="00832A4E" w:rsidTr="0079382C">
        <w:tc>
          <w:tcPr>
            <w:tcW w:w="0" w:type="auto"/>
            <w:shd w:val="clear" w:color="auto" w:fill="DEEAF6" w:themeFill="accent1" w:themeFillTint="33"/>
            <w:vAlign w:val="center"/>
          </w:tcPr>
          <w:p w:rsidR="000A5590" w:rsidRPr="00832A4E" w:rsidRDefault="0057410C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7F5E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ICD-10-CM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0A5590" w:rsidRPr="00832A4E" w:rsidRDefault="00D9572B" w:rsidP="00D9572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</w:tr>
      <w:tr w:rsidR="00B02F79" w:rsidRPr="00832A4E" w:rsidTr="0079382C">
        <w:tc>
          <w:tcPr>
            <w:tcW w:w="0" w:type="auto"/>
            <w:gridSpan w:val="2"/>
            <w:vAlign w:val="center"/>
          </w:tcPr>
          <w:p w:rsidR="00B02F79" w:rsidRPr="00832A4E" w:rsidRDefault="00B02F79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Injury, poisoning and certain other consequences of external causes (S00-T88)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S45.301A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superficial vein at shoulder and upper arm level,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S45.301D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superficial vein at shoulder and upper arm level,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S45.301S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superficial vein at shoulder and upper arm level,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S45.302A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superficial vein at shoulder and upper arm level,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S45.302D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superficial vein at shoulder and upper arm level,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S45.302S</w:t>
            </w:r>
            <w:r w:rsidR="007D71A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superficial vein at shoulder and upper arm level,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S45.311A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superficial vein at shoulder and upper arm level,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S45.311D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superficial vein at shoulder and upper arm level,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S45.311S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superficial vein at shoulder and upper arm level,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S45.312A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superficial vein at shoulder and upper arm level,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S45.312D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superficial vein at shoulder and upper arm level,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S45.312S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superficial vein at shoulder and upper arm level,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S45.391A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superficial vein at shoulder and upper arm level,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S45.391D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superficial vein at shoulder and upper arm level,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S45.391S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superficial vein at shoulder and upper arm level,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S45.392A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superficial vein at shoulder and upper arm level,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S45.392D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superficial vein at shoulder and upper arm level, left arm, subsequent encounter</w:t>
            </w:r>
          </w:p>
        </w:tc>
      </w:tr>
      <w:tr w:rsidR="009E0AD5" w:rsidRPr="00832A4E" w:rsidTr="00B02F79">
        <w:trPr>
          <w:trHeight w:val="326"/>
        </w:trPr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S45.392S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superficial vein at shoulder and upper arm level,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B02F79">
        <w:trPr>
          <w:trHeight w:val="515"/>
        </w:trPr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S45.801A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other specified blood vessels at shoulder and upper arm level,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S45.801D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other specified blood vessels at shoulder and upper arm level, right arm, subsequent encounter</w:t>
            </w:r>
          </w:p>
        </w:tc>
      </w:tr>
      <w:tr w:rsidR="009E0AD5" w:rsidRPr="00832A4E" w:rsidTr="00B02F79">
        <w:trPr>
          <w:trHeight w:val="497"/>
        </w:trPr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S45.801S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other specified blood vessels at shoulder and upper arm level,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B02F79">
        <w:trPr>
          <w:trHeight w:val="542"/>
        </w:trPr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S45.802A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other specified blood vessels at shoulder and upper arm level,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S45.802D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other specified blood vessels at shoulder and upper arm level,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S45.802S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other specified blood vessels at shoulder and upper arm level,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B02F79">
        <w:trPr>
          <w:trHeight w:val="578"/>
        </w:trPr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S45.811A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other specified blood vessels at shoulder and upper arm level,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S45.811D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other specified blood vessels at shoulder and upper arm level,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S45.811S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other specified blood vessels at shoulder and upper arm level,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S45.812A</w:t>
            </w:r>
          </w:p>
        </w:tc>
        <w:tc>
          <w:tcPr>
            <w:tcW w:w="0" w:type="auto"/>
            <w:vAlign w:val="center"/>
            <w:hideMark/>
          </w:tcPr>
          <w:p w:rsidR="000A5590" w:rsidRPr="00832A4E" w:rsidRDefault="009E0AD5" w:rsidP="00B02F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other specified blood vessels at shoulder and upper arm level, left arm, initial encounter</w:t>
            </w:r>
          </w:p>
        </w:tc>
      </w:tr>
      <w:tr w:rsidR="000A5590" w:rsidRPr="00832A4E" w:rsidTr="00FE28FD">
        <w:tc>
          <w:tcPr>
            <w:tcW w:w="0" w:type="auto"/>
            <w:shd w:val="clear" w:color="auto" w:fill="DEEAF6" w:themeFill="accent1" w:themeFillTint="33"/>
            <w:vAlign w:val="center"/>
          </w:tcPr>
          <w:p w:rsidR="000A5590" w:rsidRPr="00832A4E" w:rsidRDefault="0057410C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7F5E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ICD-10-CM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0A5590" w:rsidRPr="00832A4E" w:rsidRDefault="00D9572B" w:rsidP="00D9572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</w:tr>
      <w:tr w:rsidR="00E321C2" w:rsidRPr="00832A4E" w:rsidTr="00E321C2">
        <w:tc>
          <w:tcPr>
            <w:tcW w:w="0" w:type="auto"/>
            <w:gridSpan w:val="2"/>
            <w:vAlign w:val="center"/>
          </w:tcPr>
          <w:p w:rsidR="00E321C2" w:rsidRPr="00832A4E" w:rsidRDefault="00FE28FD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Injury, poisoning and certain other consequences of external causes (S00-T88)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S45.812D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other specified blood vessels at shoulder and upper arm level,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S45.812S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other specified blood vessels at shoulder and upper arm level,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S45.891A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other specified blood vessels at shoulder and upper arm level,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S45.891D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other specified blood vessels at shoulder and upper arm level,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S45.891S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other specified blood vessels at shoulder and upper arm level,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S45.892A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other specified blood vessels at shoulder and upper arm level,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S45.892D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other specified blood vessels at shoulder and upper arm level,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S45.892S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other specified blood vessels at shoulder and upper arm level,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S45.901A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unspecified blood vessel at shoulder and upper arm level,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S45.901D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unspecified blood vessel at shoulder and upper arm level,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S45.901S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unspecified blood vessel at shoulder and upper arm level,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S45.902A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unspecified blood vessel at shoulder and upper arm level,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S45.902D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unspecified blood vessel at shoulder and upper arm level,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S45.902S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unspecified blood vessel at shoulder and upper arm level,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S45.911A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unspecified blood vessel at shoulder and upper arm level,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S45.911D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unspecified blood vessel at shoulder and upper arm level,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S45.911S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unspecified blood vessel at shoulder and upper arm level,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S45.912A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unspecified blood vessel at shoulder and upper arm level,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S45.912D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unspecified blood vessel at shoulder and upper arm level,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S45.912S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unspecified blood vessel at shoulder and upper arm level,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S45.991A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unspecified blood vessel at shoulder and upper arm level,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S45.991D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unspecified blood vessel at shoulder and upper arm level,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S45.991S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unspecified blood vessel at shoulder and upper arm level,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S45.992A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unspecified blood vessel at shoulder and upper arm level,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S45.992D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865283" w:rsidRDefault="0086528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unspecified blood vessel at shoulder and upper arm level, left arm, subsequent encounter</w:t>
            </w:r>
          </w:p>
        </w:tc>
      </w:tr>
      <w:tr w:rsidR="000A5590" w:rsidRPr="00832A4E" w:rsidTr="00CA085D">
        <w:tc>
          <w:tcPr>
            <w:tcW w:w="0" w:type="auto"/>
            <w:shd w:val="clear" w:color="auto" w:fill="DEEAF6" w:themeFill="accent1" w:themeFillTint="33"/>
            <w:vAlign w:val="center"/>
          </w:tcPr>
          <w:p w:rsidR="000A5590" w:rsidRPr="00832A4E" w:rsidRDefault="0057410C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7F5E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ICD-10</w:t>
            </w:r>
            <w:r w:rsidRPr="00CA085D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DEEAF6" w:themeFill="accent1" w:themeFillTint="33"/>
              </w:rPr>
              <w:t>-</w:t>
            </w:r>
            <w:r w:rsidRPr="00D87F5E">
              <w:rPr>
                <w:rFonts w:ascii="Arial" w:eastAsia="Times New Roman" w:hAnsi="Arial" w:cs="Arial"/>
                <w:b/>
                <w:sz w:val="18"/>
                <w:szCs w:val="18"/>
              </w:rPr>
              <w:t>CM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0A5590" w:rsidRPr="00832A4E" w:rsidRDefault="00D9572B" w:rsidP="00D9572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</w:tr>
      <w:tr w:rsidR="008C6711" w:rsidRPr="00832A4E" w:rsidTr="0079382C">
        <w:tc>
          <w:tcPr>
            <w:tcW w:w="0" w:type="auto"/>
            <w:gridSpan w:val="2"/>
            <w:vAlign w:val="center"/>
          </w:tcPr>
          <w:p w:rsidR="008C6711" w:rsidRPr="00832A4E" w:rsidRDefault="008C6711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Injury, poisoning and certain other consequences of external causes (S00-T88)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S45.992S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unspecified blood vessel at shoulder and upper arm level,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S55.001A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ulnar artery at forearm level,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S55.001D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ulnar artery at forearm level,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S55.001S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ulnar artery at forearm level,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S55.002A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ulnar artery at forearm level,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S55.002D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ulnar artery at forearm level,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S55.002S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ulnar artery at forearm level,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S55.011A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ulnar artery at forearm level,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S55.011D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ulnar artery at forearm level,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S55.011S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ulnar artery at forearm level,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S55.012A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ulnar artery at forearm level,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S55.012D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ulnar artery at forearm level,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S55.012S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ulnar artery at forearm level,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S55.091A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ulnar artery at forearm level,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S55.091D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ulnar artery at forearm level,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S55.091S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ulnar artery at forearm level,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S55.092A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ulnar artery at forearm level,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S55.092D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ulnar artery at forearm level,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S55.092S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ulnar artery at forearm level,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S55.101A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radial artery at forearm level,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S55.101D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radial artery at forearm level,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S55.101S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radial artery at forearm level,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S55.102A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radial artery at forearm level,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S55.102D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radial artery at forearm level,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S55.102S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radial artery at forearm level,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S55.111A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radial artery at forearm level,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S55.111D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radial artery at forearm level,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S55.111S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radial artery at forearm level,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S55.112A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radial artery at forearm level,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S55.112D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radial artery at forearm level,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S55.112S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radial artery at forearm level,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S55.191A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radial artery at forearm level,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S55.191D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radial artery at forearm level,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S55.191S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radial artery at forearm level,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S55.192A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radial artery at forearm level,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S55.192D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radial artery at forearm level,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S55.192S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radial artery at forearm level,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S55.211A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vein at forearm level,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S55.211D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vein at forearm level,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S55.211S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vein at forearm level,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S55.212A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vein at forearm level,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S55.212D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vein at forearm level,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S55.212S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vein at forearm level,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A75B78"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9E0AD5" w:rsidRPr="00832A4E" w:rsidRDefault="0057410C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7F5E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ICD-10-CM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9E0AD5" w:rsidRPr="00832A4E" w:rsidRDefault="00D9572B" w:rsidP="00D9572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</w:tr>
      <w:tr w:rsidR="0003272F" w:rsidRPr="00832A4E" w:rsidTr="00A75B78">
        <w:tc>
          <w:tcPr>
            <w:tcW w:w="0" w:type="auto"/>
            <w:gridSpan w:val="2"/>
            <w:vAlign w:val="center"/>
          </w:tcPr>
          <w:p w:rsidR="0003272F" w:rsidRPr="00832A4E" w:rsidRDefault="00605511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Injury, poisoning and certain other consequences of external causes (S00-T88)</w:t>
            </w:r>
          </w:p>
        </w:tc>
      </w:tr>
      <w:tr w:rsidR="00EE36BF" w:rsidRPr="00832A4E" w:rsidTr="00832A4E">
        <w:tc>
          <w:tcPr>
            <w:tcW w:w="0" w:type="auto"/>
            <w:vAlign w:val="center"/>
          </w:tcPr>
          <w:p w:rsidR="00EE36BF" w:rsidRPr="00832A4E" w:rsidRDefault="0086528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S55.291A</w:t>
            </w:r>
          </w:p>
        </w:tc>
        <w:tc>
          <w:tcPr>
            <w:tcW w:w="0" w:type="auto"/>
            <w:vAlign w:val="center"/>
          </w:tcPr>
          <w:p w:rsidR="00EE36BF" w:rsidRPr="00832A4E" w:rsidRDefault="0086528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vein at forearm level,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S55.291D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vein at forearm level,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S55.291S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vein at forearm level,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S55.292A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vein at forearm level,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S55.292D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vein at forearm level,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S55.292S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vein at forearm level,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S55.801A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other blood vessels at forearm level,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S55.801D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other blood vessels at forearm level,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S55.801S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other blood vessels at forearm level,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S55.802A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other blood vessels at forearm level,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S55.802D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other blood vessels at forearm level,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S55.802S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other blood vessels at forearm level,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S55.811A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other blood vessels at forearm level,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S55.811D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other blood vessels at forearm level,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S55.811S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other blood vessels at forearm level,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S55.812A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other blood vessels at forearm level,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S55.812D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other blood vessels at forearm level,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S55.812S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other blood vessels at forearm level,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S55.891A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other blood vessels at forearm level,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S55.891D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other blood vessels at forearm level,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S55.891S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other blood vessels at forearm level,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S55.892A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other blood vessels at forearm level,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S55.892D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other blood vessels at forearm level,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S55.892S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other blood vessels at forearm level,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S55.901A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unspecified blood vessel at forearm level,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S55.901D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unspecified blood vessel at forearm level,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S55.901S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unspecified blood vessel at forearm level,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S55.902A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unspecified blood vessel at forearm level,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S55.902D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unspecified blood vessel at forearm level,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S55.902S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unspecified blood vessel at forearm level,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S55.911A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unspecified blood vessel at forearm level,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S55.911D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unspecified blood vessel at forearm level,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S55.911S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unspecified blood vessel at forearm level,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S55.912A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unspecified blood vessel at forearm level,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S55.912D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unspecified blood vessel at forearm level,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S55.912S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unspecified blood vessel at forearm level,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S55.991A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unspecified blood vessel at forearm level,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S55.991D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unspecified blood vessel at forearm level,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S55.991S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unspecified blood vessel at forearm level,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S55.992A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unspecified blood vessel at forearm level,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S55.992D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unspecified blood vessel at forearm level,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S55.992S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unspecified blood vessel at forearm level,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7B2BEE"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9E0AD5" w:rsidRPr="00832A4E" w:rsidRDefault="0057410C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7F5E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ICD-10-CM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9E0AD5" w:rsidRPr="00832A4E" w:rsidRDefault="00D75566" w:rsidP="00D755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</w:tr>
      <w:tr w:rsidR="00A75B78" w:rsidRPr="00832A4E" w:rsidTr="00A75B78">
        <w:tc>
          <w:tcPr>
            <w:tcW w:w="0" w:type="auto"/>
            <w:gridSpan w:val="2"/>
            <w:vAlign w:val="center"/>
          </w:tcPr>
          <w:p w:rsidR="00A75B78" w:rsidRPr="00832A4E" w:rsidRDefault="007B2BEE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Injury, poisoning and certain other consequences of external causes (S00-T88)</w:t>
            </w:r>
          </w:p>
        </w:tc>
      </w:tr>
      <w:tr w:rsidR="00EE36BF" w:rsidRPr="00832A4E" w:rsidTr="00832A4E">
        <w:tc>
          <w:tcPr>
            <w:tcW w:w="0" w:type="auto"/>
            <w:vAlign w:val="center"/>
          </w:tcPr>
          <w:p w:rsidR="00EE36BF" w:rsidRPr="00832A4E" w:rsidRDefault="0086528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S65.001A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</w:tcPr>
          <w:p w:rsidR="00EE36BF" w:rsidRPr="00832A4E" w:rsidRDefault="0086528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ulnar artery at wrist and hand level of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S65.001D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ulnar artery at wrist and hand level of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S65.001S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ulnar artery at wrist and hand level of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S65.002A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ulnar artery at wrist and hand level of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S65.002D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ulnar artery at wrist and hand level of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S65.002S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ulnar artery at wrist and hand level of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S65.011A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ulnar artery at wrist and hand level of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S65.011D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ulnar artery at wrist and hand level of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S65.011S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ulnar artery at wrist and hand level of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S65.012A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ulnar artery at wrist and hand level of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S65.012D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ulnar artery at wrist and hand level of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S65.012S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ulnar artery at wrist and hand level of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S65.091A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ulnar artery at wrist and hand level of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S65.091D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ulnar artery at wrist and hand level of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S65.091S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ulnar artery at wrist and hand level of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S65.092A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ulnar artery at wrist and hand level of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S65.092D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ulnar artery at wrist and hand level of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S65.092S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ulnar artery at wrist and hand level of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S65.101A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radial artery at wrist and hand level of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S65.101D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radial artery at wrist and hand level of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S65.101S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radial artery at wrist and hand level of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S65.102A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radial artery at wrist and hand level of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S65.102D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radial artery at wrist and hand level of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S65.102S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radial artery at wrist and hand level of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S65.111A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radial artery at wrist and hand level of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S65.111D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radial artery at wrist and hand level of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S65.111S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radial artery at wrist and hand level of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S65.112A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radial artery at wrist and hand level of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S65.112D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radial artery at wrist and hand level of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S65.112S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radial artery at wrist and hand level of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S65.191A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radial artery at wrist and hand level of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S65.191D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radial artery at wrist and hand level of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S65.191S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radial artery at wrist and hand level of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S65.192A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radial artery at wrist and hand level of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S65.192D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radial artery at wrist and hand level of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S65.192S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radial artery at wrist and hand level of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S65.201A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superficial palmar arch of right hand,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S65.201D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superficial palmar arch of right hand,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S65.201S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superficial palmar arch of right hand,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S65.202A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superficial palmar arch of left hand,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S65.202D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superficial palmar arch of left hand,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S65.202S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superficial palmar arch of left hand,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S65.211A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superficial palmar arch of right hand, initial encounter</w:t>
            </w:r>
          </w:p>
        </w:tc>
      </w:tr>
      <w:tr w:rsidR="009E0AD5" w:rsidRPr="00832A4E" w:rsidTr="0046345B"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9E0AD5" w:rsidRPr="00832A4E" w:rsidRDefault="0057410C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7F5E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ICD-10-CM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9E0AD5" w:rsidRPr="00832A4E" w:rsidRDefault="00D75566" w:rsidP="00D755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</w:tr>
      <w:tr w:rsidR="007B2BEE" w:rsidRPr="00832A4E" w:rsidTr="007D71AF">
        <w:tc>
          <w:tcPr>
            <w:tcW w:w="0" w:type="auto"/>
            <w:gridSpan w:val="2"/>
            <w:vAlign w:val="center"/>
          </w:tcPr>
          <w:p w:rsidR="007B2BEE" w:rsidRPr="00832A4E" w:rsidRDefault="005613C1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Injury, poisoning and certain other consequences of external causes (S00-T88)</w:t>
            </w:r>
          </w:p>
        </w:tc>
      </w:tr>
      <w:tr w:rsidR="00EE36BF" w:rsidRPr="00832A4E" w:rsidTr="00832A4E">
        <w:tc>
          <w:tcPr>
            <w:tcW w:w="0" w:type="auto"/>
            <w:vAlign w:val="center"/>
          </w:tcPr>
          <w:p w:rsidR="00EE36BF" w:rsidRPr="00832A4E" w:rsidRDefault="0086528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S65.211D</w:t>
            </w:r>
          </w:p>
        </w:tc>
        <w:tc>
          <w:tcPr>
            <w:tcW w:w="0" w:type="auto"/>
            <w:vAlign w:val="center"/>
          </w:tcPr>
          <w:p w:rsidR="00EE36BF" w:rsidRPr="00832A4E" w:rsidRDefault="0086528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superficial palmar arch of right hand,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S65.211S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superficial palmar arch of right hand,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S65.212A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superficial palmar arch of left hand,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S65.212D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superficial palmar arch of left hand,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S65.212S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superficial palmar arch of left hand,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S65.291A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superficial palmar arch of right hand,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S65.291D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superficial palmar arch of right hand,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S65.291S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superficial palmar arch of right hand,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S65.292A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superficial palmar arch of left hand,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S65.292D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superficial palmar arch of left hand,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S65.292S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superficial palmar arch of left hand,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S65.301A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deep palmar arch of right hand,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S65.301D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deep palmar arch of right hand,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S65.301S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deep palmar arch of right hand,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S65.302A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deep palmar arch of left hand,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S65.302D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deep palmar arch of left hand,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S65.302S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deep palmar arch of left hand,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S65.311A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deep palmar arch of right hand,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S65.311D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deep palmar arch of right hand,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S65.311S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deep palmar arch of right hand,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S65.312A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deep palmar arch of left hand,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S65.312D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deep palmar arch of left hand,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S65.312S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deep palmar arch of left hand,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S65.391A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deep palmar arch of right hand,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S65.391D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deep palmar arch of right hand,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S65.391S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deep palmar arch of right hand,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S65.392A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deep palmar arch of left hand,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S65.392D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deep palmar arch of left hand,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S65.392S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deep palmar arch of left hand,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S65.801A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other blood vessels at wrist and hand level of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S65.801D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other blood vessels at wrist and hand level of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S65.801S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other blood vessels at wrist and hand level of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S65.802A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other blood vessels at wrist and hand level of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S65.802D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other blood vessels at wrist and hand level of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S65.802S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other blood vessels at wrist and hand level of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S65.811A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other blood vessels at wrist and hand level of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S65.811D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other blood vessels at wrist and hand level of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S65.811S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other blood vessels at wrist and hand level of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S65.812A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other blood vessels at wrist and hand level of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S65.812D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other blood vessels at wrist and hand level of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S65.812S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other blood vessels at wrist and hand level of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S65.891A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other blood vessels at wrist and hand level of right arm, initial encounter</w:t>
            </w:r>
          </w:p>
        </w:tc>
      </w:tr>
      <w:tr w:rsidR="00EE36BF" w:rsidRPr="00832A4E" w:rsidTr="00C03DE4">
        <w:tc>
          <w:tcPr>
            <w:tcW w:w="0" w:type="auto"/>
            <w:shd w:val="clear" w:color="auto" w:fill="DEEAF6" w:themeFill="accent1" w:themeFillTint="33"/>
            <w:vAlign w:val="center"/>
          </w:tcPr>
          <w:p w:rsidR="00EE36BF" w:rsidRPr="00832A4E" w:rsidRDefault="0057410C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7F5E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ICD-10-CM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EE36BF" w:rsidRPr="00832A4E" w:rsidRDefault="00D75566" w:rsidP="00D755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</w:tr>
      <w:tr w:rsidR="0062240B" w:rsidRPr="00832A4E" w:rsidTr="007D71AF">
        <w:tc>
          <w:tcPr>
            <w:tcW w:w="0" w:type="auto"/>
            <w:gridSpan w:val="2"/>
            <w:vAlign w:val="center"/>
          </w:tcPr>
          <w:p w:rsidR="0062240B" w:rsidRPr="00832A4E" w:rsidRDefault="005613C1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Injury, poisoning and certain other consequences of external causes (S00-T88)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S65.891D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other blood vessels at wrist and hand level of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S65.891S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other blood vessels at wrist and hand level of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S65.892A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other blood vessels at wrist and hand level of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S65.892D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other blood vessels at wrist and hand level of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S65.892S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other blood vessels at wrist and hand level of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S65.901A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unspecified blood vessel at wrist and hand level of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S65.901D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unspecified blood vessel at wrist and hand level of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S65.901S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unspecified blood vessel at wrist and hand level of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S65.902A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unspecified blood vessel at wrist and hand level of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S65.902D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unspecified blood vessel at wrist and hand level of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S65.902S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unspecified blood vessel at wrist and hand level of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S65.911A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unspecified blood vessel at wrist and hand level of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S65.911D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unspecified blood vessel at wrist and hand level of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S65.911S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unspecified blood vessel at wrist and hand level of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S65.912A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unspecified blood vessel at wrist and hand level of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S65.912D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unspecified blood vessel at wrist and hand level of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S65.912S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unspecified blood vessel at wrist and hand level of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S65.991A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unspecified blood vessel at wrist and hand of right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S65.991D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unspecified blood vessel at wrist and hand of right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S65.991S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unspecified blood vessel at wrist and hand of right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S65.992A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unspecified blood vessel at wrist and hand of left arm,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S65.992D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unspecified blood vessel at wrist and hand of left arm,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S65.992S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unspecified blood vessel at wrist and hand of left arm,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S75.001A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femoral artery,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S75.001D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femoral artery,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S75.001S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femoral artery,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S75.002A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femoral artery,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S75.002D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femoral artery,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S75.002S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femoral artery,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S75.011A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Minor laceration of femoral artery, right leg, initial encounter</w:t>
            </w:r>
          </w:p>
        </w:tc>
      </w:tr>
      <w:tr w:rsidR="009E0AD5" w:rsidRPr="00832A4E" w:rsidTr="006736B5">
        <w:trPr>
          <w:trHeight w:val="362"/>
        </w:trPr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S75.011D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Minor laceration of femoral artery, right leg, subsequent encounter</w:t>
            </w:r>
          </w:p>
        </w:tc>
      </w:tr>
      <w:tr w:rsidR="009E0AD5" w:rsidRPr="00832A4E" w:rsidTr="006736B5">
        <w:trPr>
          <w:trHeight w:val="317"/>
        </w:trPr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S75.011S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Minor laceration of femoral artery,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054746"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9E0AD5" w:rsidRPr="00832A4E" w:rsidRDefault="0057410C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7F5E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ICD-10-CM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9E0AD5" w:rsidRPr="00832A4E" w:rsidRDefault="00D75566" w:rsidP="00D755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</w:tr>
      <w:tr w:rsidR="006736B5" w:rsidRPr="00832A4E" w:rsidTr="007D71AF">
        <w:tc>
          <w:tcPr>
            <w:tcW w:w="0" w:type="auto"/>
            <w:gridSpan w:val="2"/>
            <w:vAlign w:val="center"/>
          </w:tcPr>
          <w:p w:rsidR="006736B5" w:rsidRPr="00832A4E" w:rsidRDefault="006736B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Injury, poisoning and certain other consequences of external causes (S00-T88)</w:t>
            </w:r>
          </w:p>
        </w:tc>
      </w:tr>
      <w:tr w:rsidR="00EE36BF" w:rsidRPr="00832A4E" w:rsidTr="00832A4E">
        <w:tc>
          <w:tcPr>
            <w:tcW w:w="0" w:type="auto"/>
            <w:vAlign w:val="center"/>
          </w:tcPr>
          <w:p w:rsidR="00EE36BF" w:rsidRPr="00832A4E" w:rsidRDefault="0086528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S75.012A</w:t>
            </w:r>
          </w:p>
        </w:tc>
        <w:tc>
          <w:tcPr>
            <w:tcW w:w="0" w:type="auto"/>
            <w:vAlign w:val="center"/>
          </w:tcPr>
          <w:p w:rsidR="00EE36BF" w:rsidRPr="00832A4E" w:rsidRDefault="0086528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Minor laceration of femoral artery,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S75.012D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Minor laceration of femoral artery,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S75.012S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Minor laceration of femoral artery,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S75.021A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Major laceration of femoral artery,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S75.021D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Major laceration of femoral artery,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S75.021S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Major laceration of femoral artery,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S75.022A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Major laceration of femoral artery,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S75.022D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Major laceration of femoral artery,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S75.022S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Major laceration of femoral artery,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S75.091A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femoral artery,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S75.091D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femoral artery,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S75.091S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femoral artery,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S75.092A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femoral artery,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S75.092D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femoral artery,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S75.092S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femoral artery,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S75.801A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other blood vessels at hip and thigh level,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S75.801D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other blood vessels at hip and thigh level,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S75.801S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other blood vessels at hip and thigh level,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S75.802A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other blood vessels at hip and thigh level,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S75.802D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other blood vessels at hip and thigh level,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S75.802S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other blood vessels at hip and thigh level,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S75.811A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other blood vessels at hip and thigh level,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S75.811D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other blood vessels at hip and thigh level,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S75.811S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other blood vessels at hip and thigh level,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S75.812A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other blood vessels at hip and thigh level,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S75.812D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other blood vessels at hip and thigh level,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S75.812S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other blood vessels at hip and thigh level,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S75.891A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other blood vessels at hip and thigh level,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S75.891D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other blood vessels at hip and thigh level,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S75.891S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other blood vessels at hip and thigh level,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S75.892A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other blood vessels at hip and thigh level,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S75.892D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other blood vessels at hip and thigh level,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S75.892S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other blood vessels at hip and thigh level,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S75.901A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unspecified blood vessel at hip and thigh level,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S75.901D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unspecified blood vessel at hip and thigh level,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S75.901S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unspecified blood vessel at hip and thigh level,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S75.902A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unspecified blood vessel at hip and thigh level,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S75.902D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unspecified blood vessel at hip and thigh level,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S75.902S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unspecified blood vessel at hip and thigh level,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S75.911A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unspecified blood vessel at hip and thigh level, right leg, initial encounter</w:t>
            </w:r>
          </w:p>
        </w:tc>
      </w:tr>
      <w:tr w:rsidR="009E0AD5" w:rsidRPr="00832A4E" w:rsidTr="002115D4"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9E0AD5" w:rsidRPr="00832A4E" w:rsidRDefault="0057410C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7F5E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ICD-10-CM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9E0AD5" w:rsidRPr="00832A4E" w:rsidRDefault="00D75566" w:rsidP="00D755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</w:tr>
      <w:tr w:rsidR="006736B5" w:rsidRPr="00832A4E" w:rsidTr="007D71AF">
        <w:tc>
          <w:tcPr>
            <w:tcW w:w="0" w:type="auto"/>
            <w:gridSpan w:val="2"/>
            <w:vAlign w:val="center"/>
          </w:tcPr>
          <w:p w:rsidR="006736B5" w:rsidRPr="00832A4E" w:rsidRDefault="00B32A4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Injury, poisoning and certain other consequences of external causes (S00-T88)</w:t>
            </w:r>
          </w:p>
        </w:tc>
      </w:tr>
      <w:tr w:rsidR="00EE36BF" w:rsidRPr="00832A4E" w:rsidTr="00832A4E">
        <w:tc>
          <w:tcPr>
            <w:tcW w:w="0" w:type="auto"/>
            <w:vAlign w:val="center"/>
          </w:tcPr>
          <w:p w:rsidR="00EE36BF" w:rsidRPr="00832A4E" w:rsidRDefault="0086528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S75.911D</w:t>
            </w:r>
          </w:p>
        </w:tc>
        <w:tc>
          <w:tcPr>
            <w:tcW w:w="0" w:type="auto"/>
            <w:vAlign w:val="center"/>
          </w:tcPr>
          <w:p w:rsidR="00EE36BF" w:rsidRPr="00832A4E" w:rsidRDefault="0086528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unspecified blood vessel at hip and thigh level,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S75.911S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unspecified blood vessel at hip and thigh level,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S75.912A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unspecified blood vessel at hip and thigh level,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S75.912D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unspecified blood vessel at hip and thigh level,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S75.912S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unspecified blood vessel at hip and thigh level,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S75.991A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unspecified blood vessel at hip and thigh level,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S75.991D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unspecified blood vessel at hip and thigh level,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S75.991S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unspecified blood vessel at hip and thigh level,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S75.992A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unspecified blood vessel at hip and thigh level,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S75.992D</w:t>
            </w:r>
          </w:p>
        </w:tc>
        <w:tc>
          <w:tcPr>
            <w:tcW w:w="0" w:type="auto"/>
            <w:vAlign w:val="center"/>
            <w:hideMark/>
          </w:tcPr>
          <w:p w:rsidR="009E0AD5" w:rsidRPr="00B32A45" w:rsidRDefault="009E0AD5" w:rsidP="00832A4E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32A45">
              <w:rPr>
                <w:rFonts w:ascii="Arial" w:hAnsi="Arial" w:cs="Arial"/>
                <w:sz w:val="19"/>
                <w:szCs w:val="19"/>
              </w:rPr>
              <w:t>Other specified injury of unspecified blood vessel at hip and thigh level,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S75.992S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unspecified blood vessel at hip and thigh level,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S85.001A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popliteal artery,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S85.001D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popliteal artery,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S85.001S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popliteal artery,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S85.002A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popliteal artery,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S85.002D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popliteal artery,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S85.002S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popliteal artery,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S85.011A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popliteal artery,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S85.011D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popliteal artery,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S85.011S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popliteal artery,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S85.012A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popliteal artery,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S85.012D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popliteal artery,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S85.012S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popliteal artery,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S85.091A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popliteal artery,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S85.091D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popliteal artery,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S85.091S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popliteal artery,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S85.092A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popliteal artery,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S85.092D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popliteal artery,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S85.092S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popliteal artery,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S85.101A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unspecified tibial artery,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S85.101D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unspecified tibial artery,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S85.101S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unspecified tibial artery,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S85.102A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unspecified tibial artery,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S85.102D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unspecified tibial artery,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S85.102S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unspecified tibial artery,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S85.111A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unspecified tibial artery, right leg, initial encounter</w:t>
            </w:r>
          </w:p>
        </w:tc>
      </w:tr>
      <w:tr w:rsidR="009E0AD5" w:rsidRPr="00832A4E" w:rsidTr="00B32A45">
        <w:trPr>
          <w:trHeight w:val="272"/>
        </w:trPr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S85.111D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unspecified tibial artery, right leg, subsequent encounter</w:t>
            </w:r>
          </w:p>
        </w:tc>
      </w:tr>
      <w:tr w:rsidR="009E0AD5" w:rsidRPr="00832A4E" w:rsidTr="00B32A45">
        <w:trPr>
          <w:trHeight w:val="227"/>
        </w:trPr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S85.111S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unspecified tibial artery,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B32A45">
        <w:trPr>
          <w:trHeight w:val="236"/>
        </w:trPr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S85.112A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unspecified tibial artery, left leg, initial encounter</w:t>
            </w:r>
          </w:p>
        </w:tc>
      </w:tr>
      <w:tr w:rsidR="009E0AD5" w:rsidRPr="00832A4E" w:rsidTr="00020C87">
        <w:trPr>
          <w:trHeight w:val="263"/>
        </w:trPr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S85.112D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unspecified tibial artery, left leg, subsequent encounter</w:t>
            </w:r>
          </w:p>
        </w:tc>
      </w:tr>
      <w:tr w:rsidR="009E0AD5" w:rsidRPr="00832A4E" w:rsidTr="00020C87">
        <w:trPr>
          <w:trHeight w:val="254"/>
        </w:trPr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S85.112S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unspecified tibial artery,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A66A8A"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9E0AD5" w:rsidRPr="00832A4E" w:rsidRDefault="0057410C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7F5E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ICD-10-CM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9E0AD5" w:rsidRPr="00832A4E" w:rsidRDefault="00D75566" w:rsidP="00D755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</w:tr>
      <w:tr w:rsidR="00384650" w:rsidRPr="00832A4E" w:rsidTr="007D71AF">
        <w:tc>
          <w:tcPr>
            <w:tcW w:w="0" w:type="auto"/>
            <w:gridSpan w:val="2"/>
            <w:vAlign w:val="center"/>
          </w:tcPr>
          <w:p w:rsidR="00384650" w:rsidRPr="00832A4E" w:rsidRDefault="0012319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Injury, poisoning and certain other consequences of external causes (S00-T88)</w:t>
            </w:r>
          </w:p>
        </w:tc>
      </w:tr>
      <w:tr w:rsidR="00EE36BF" w:rsidRPr="00832A4E" w:rsidTr="00832A4E">
        <w:tc>
          <w:tcPr>
            <w:tcW w:w="0" w:type="auto"/>
            <w:vAlign w:val="center"/>
          </w:tcPr>
          <w:p w:rsidR="00EE36BF" w:rsidRPr="00832A4E" w:rsidRDefault="0086528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S85.121A</w:t>
            </w:r>
          </w:p>
        </w:tc>
        <w:tc>
          <w:tcPr>
            <w:tcW w:w="0" w:type="auto"/>
            <w:vAlign w:val="center"/>
          </w:tcPr>
          <w:p w:rsidR="00EE36BF" w:rsidRPr="00832A4E" w:rsidRDefault="0086528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unspecified tibial artery,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S85.121D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unspecified tibial artery,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S85.121S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unspecified tibial artery,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S85.122A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unspecified tibial artery,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S85.122D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unspecified tibial artery,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S85.122S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unspecified tibial artery,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S85.131A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anterior tibial artery,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S85.131D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anterior tibial artery,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S85.131S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anterior tibial artery,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S85.132A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anterior tibial artery,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S85.132D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anterior tibial artery,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S85.132S</w:t>
            </w:r>
            <w:r w:rsidR="005911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anterior tibial artery,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S85.141A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anterior tibial artery,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S85.141D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anterior tibial artery,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S85.141S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anterior tibial artery,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S85.142A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anterior tibial artery,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S85.142D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anterior tibial artery,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S85.142S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anterior tibial artery,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S85.151A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anterior tibial artery,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S85.151D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anterior tibial artery,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S85.151S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anterior tibial artery,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S85.152A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anterior tibial artery,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S85.152D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anterior tibial artery,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S85.152S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anterior tibial artery,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S85.161A</w:t>
            </w:r>
            <w:r w:rsid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posterior tibial artery,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S85.161D</w:t>
            </w:r>
            <w:r w:rsid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posterior tibial artery,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S85.161S</w:t>
            </w:r>
            <w:r w:rsid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posterior tibial artery,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S85.162A</w:t>
            </w:r>
            <w:r w:rsid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posterior tibial artery,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S85.162D</w:t>
            </w:r>
            <w:r w:rsid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posterior tibial artery,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S85.162S</w:t>
            </w:r>
            <w:r w:rsid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posterior tibial artery,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S85.171A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posterior tibial artery,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S85.171D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posterior tibial artery,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S85.171S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posterior tibial artery,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S85.172A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posterior tibial artery,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S85.172D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posterior tibial artery,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S85.172S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posterior tibial artery,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S85.181A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posterior tibial artery,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S85.181D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posterior tibial artery,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S85.181S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posterior tibial artery,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S85.182A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posterior tibial artery,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S85.182D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posterior tibial artery,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S85.182S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posterior tibial artery,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S85.201A</w:t>
            </w:r>
            <w:r w:rsid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peroneal artery,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S85.201D</w:t>
            </w:r>
            <w:r w:rsid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peroneal artery, right leg, subsequent encounter</w:t>
            </w:r>
          </w:p>
        </w:tc>
      </w:tr>
      <w:tr w:rsidR="009E0AD5" w:rsidRPr="00832A4E" w:rsidTr="003C7754"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9E0AD5" w:rsidRPr="00832A4E" w:rsidRDefault="005F7D7B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7F5E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ICD-10-CM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9E0AD5" w:rsidRPr="00832A4E" w:rsidRDefault="00D75566" w:rsidP="00D755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</w:tr>
      <w:tr w:rsidR="00123193" w:rsidRPr="00832A4E" w:rsidTr="007D71AF">
        <w:tc>
          <w:tcPr>
            <w:tcW w:w="0" w:type="auto"/>
            <w:gridSpan w:val="2"/>
            <w:vAlign w:val="center"/>
          </w:tcPr>
          <w:p w:rsidR="00123193" w:rsidRPr="00832A4E" w:rsidRDefault="000D7100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Injury, poisoning and certain other consequences of external causes (S00-T88)</w:t>
            </w:r>
          </w:p>
        </w:tc>
      </w:tr>
      <w:tr w:rsidR="00EE36BF" w:rsidRPr="00832A4E" w:rsidTr="00832A4E">
        <w:tc>
          <w:tcPr>
            <w:tcW w:w="0" w:type="auto"/>
            <w:vAlign w:val="center"/>
          </w:tcPr>
          <w:p w:rsidR="00EE36BF" w:rsidRPr="00832A4E" w:rsidRDefault="0086528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S85.201S</w:t>
            </w:r>
            <w:r w:rsid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</w:tcPr>
          <w:p w:rsidR="00EE36BF" w:rsidRPr="00832A4E" w:rsidRDefault="0086528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peroneal artery,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S85.202A</w:t>
            </w:r>
            <w:r w:rsid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peroneal artery,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S85.202D</w:t>
            </w:r>
            <w:r w:rsid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peroneal artery,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S85.202S</w:t>
            </w:r>
            <w:r w:rsid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peroneal artery,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S85.211A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peroneal artery,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S85.211D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peroneal artery,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S85.211S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peroneal artery,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S85.212A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peroneal artery,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S85.212D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peroneal artery,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S85.212S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peroneal artery,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S85.291A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peroneal artery,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S85.291D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peroneal artery,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S85.291S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peroneal artery,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S85.292A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peroneal artery,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S85.292D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peroneal artery,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S85.292S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peroneal artery,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S85.801A</w:t>
            </w:r>
            <w:r w:rsid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other blood vessels at lower leg level,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S85.801D</w:t>
            </w:r>
            <w:r w:rsid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other blood vessels at lower leg level,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S85.801S</w:t>
            </w:r>
            <w:r w:rsid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other blood vessels at lower leg level,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S85.802A</w:t>
            </w:r>
            <w:r w:rsid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other blood vessels at lower leg level,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S85.802D</w:t>
            </w:r>
            <w:r w:rsid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other blood vessels at lower leg level,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S85.802S</w:t>
            </w:r>
            <w:r w:rsid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other blood vessels at lower leg level,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S85.811A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other blood vessels at lower leg level,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S85.811D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other blood vessels at lower leg level,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S85.811S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other blood vessels at lower leg level,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S85.812A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other blood vessels at lower leg level,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S85.812D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other blood vessels at lower leg level,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S85.812S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other blood vessels at lower leg level,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S85.891A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other blood vessels at lower leg level,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S85.891D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other blood vessels at lower leg level,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S85.891S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other blood vessels at lower leg level,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S85.892A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other blood vessels at lower leg level,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S85.892D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other blood vessels at lower leg level,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S85.892S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other blood vessels at lower leg level,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S85.901A</w:t>
            </w:r>
            <w:r w:rsid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unspecified blood vessel at lower leg level,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S85.901D</w:t>
            </w:r>
            <w:r w:rsid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unspecified blood vessel at lower leg level,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S85.901S</w:t>
            </w:r>
            <w:r w:rsid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unspecified blood vessel at lower leg level,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S85.902A</w:t>
            </w:r>
            <w:r w:rsid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unspecified blood vessel at lower leg level,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S85.902D</w:t>
            </w:r>
            <w:r w:rsid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unspecified blood vessel at lower leg level,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S85.902S</w:t>
            </w:r>
            <w:r w:rsid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unspecified blood vessel at lower leg level,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S85.911A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unspecified blood vessel at lower leg level,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S85.911D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unspecified blood vessel at lower leg level,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S85.911S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unspecified blood vessel at lower leg level,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0C3A4F"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9E0AD5" w:rsidRPr="00832A4E" w:rsidRDefault="005F7D7B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7F5E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ICD-10-CM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9E0AD5" w:rsidRPr="00832A4E" w:rsidRDefault="00D75566" w:rsidP="00D755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</w:tr>
      <w:tr w:rsidR="0072380E" w:rsidRPr="00832A4E" w:rsidTr="007D71AF">
        <w:tc>
          <w:tcPr>
            <w:tcW w:w="0" w:type="auto"/>
            <w:gridSpan w:val="2"/>
            <w:vAlign w:val="center"/>
          </w:tcPr>
          <w:p w:rsidR="0072380E" w:rsidRPr="00832A4E" w:rsidRDefault="0072380E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Injury, poisoning and certain other consequences of external causes (S00-T88)</w:t>
            </w:r>
          </w:p>
        </w:tc>
      </w:tr>
      <w:tr w:rsidR="00EE36BF" w:rsidRPr="00832A4E" w:rsidTr="00832A4E">
        <w:tc>
          <w:tcPr>
            <w:tcW w:w="0" w:type="auto"/>
            <w:vAlign w:val="center"/>
          </w:tcPr>
          <w:p w:rsidR="00EE36BF" w:rsidRPr="00832A4E" w:rsidRDefault="0086528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S85.912A</w:t>
            </w:r>
          </w:p>
        </w:tc>
        <w:tc>
          <w:tcPr>
            <w:tcW w:w="0" w:type="auto"/>
            <w:vAlign w:val="center"/>
          </w:tcPr>
          <w:p w:rsidR="00EE36BF" w:rsidRPr="00832A4E" w:rsidRDefault="0086528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unspecified blood vessel at lower leg level,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S85.912D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unspecified blood vessel at lower leg level,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S85.912S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unspecified blood vessel at lower leg level,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S85.991A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unspecified blood vessel at lower leg level,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S85.991D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unspecified blood vessel at lower leg level,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S85.991S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unspecified blood vessel at lower leg level,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S85.992A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unspecified blood vessel at lower leg level,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S85.992D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unspecified blood vessel at lower leg level,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S85.992S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unspecified blood vessel at lower leg level,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S95.001A</w:t>
            </w:r>
            <w:r w:rsid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dorsal artery of right foot,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S95.001D</w:t>
            </w:r>
            <w:r w:rsid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dorsal artery of right foot,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S95.001S</w:t>
            </w:r>
            <w:r w:rsidR="00A324F6" w:rsidRP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dorsal artery of right foot,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S95.002A</w:t>
            </w:r>
            <w:r w:rsidR="00A324F6" w:rsidRP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dorsal artery of left foot,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S95.002D</w:t>
            </w:r>
            <w:r w:rsidR="00A324F6" w:rsidRP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dorsal artery of left foot,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S95.002S</w:t>
            </w:r>
            <w:r w:rsidR="00A324F6" w:rsidRP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dorsal artery of left foot,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S95.011A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dorsal artery of right foot,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S95.011D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dorsal artery of right foot,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S95.011S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dorsal artery of right foot,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S95.012A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dorsal artery of left foot,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S95.012D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dorsal artery of left foot,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S95.012S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dorsal artery of left foot,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S95.091A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dorsal artery of right foot,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S95.091D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dorsal artery of right foot,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S95.091S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dorsal artery of right foot,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S95.092A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dorsal artery of left foot,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S95.092D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dorsal artery of left foot,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S95.092S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dorsal artery of left foot,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S95.101A</w:t>
            </w:r>
            <w:r w:rsidR="00A324F6" w:rsidRP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plantar artery of right foot,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S95.101D</w:t>
            </w:r>
            <w:r w:rsidR="00A324F6" w:rsidRP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plantar artery of right foot,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S95.101S</w:t>
            </w:r>
            <w:r w:rsidR="00A324F6" w:rsidRP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plantar artery of right foot,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S95.102A</w:t>
            </w:r>
            <w:r w:rsidR="00A324F6" w:rsidRP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plantar artery of left foot,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S95.102D</w:t>
            </w:r>
            <w:r w:rsidR="00A324F6" w:rsidRP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plantar artery of left foot,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S95.102S</w:t>
            </w:r>
            <w:r w:rsidR="00A324F6" w:rsidRP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plantar artery of left foot,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S95.111A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plantar artery of right foot,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S95.111D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plantar artery of right foot,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S95.111S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plantar artery of right foot,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S95.112A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plantar artery of left foot,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S95.112D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plantar artery of left foot,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S95.112S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plantar artery of left foot,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S95.191A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plantar artery of right foot,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S95.191D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plantar artery of right foot,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S95.191S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plantar artery of right foot,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S95.192A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plantar artery of left foot, initial encounter</w:t>
            </w:r>
          </w:p>
        </w:tc>
      </w:tr>
      <w:tr w:rsidR="00020C87" w:rsidRPr="00832A4E" w:rsidTr="0084142D">
        <w:tc>
          <w:tcPr>
            <w:tcW w:w="0" w:type="auto"/>
            <w:shd w:val="clear" w:color="auto" w:fill="DEEAF6" w:themeFill="accent1" w:themeFillTint="33"/>
            <w:vAlign w:val="center"/>
          </w:tcPr>
          <w:p w:rsidR="00020C87" w:rsidRPr="00832A4E" w:rsidRDefault="005F7D7B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7F5E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ICD-10-CM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020C87" w:rsidRPr="00832A4E" w:rsidRDefault="005F7D7B" w:rsidP="005F7D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</w:tr>
      <w:tr w:rsidR="007F4124" w:rsidRPr="00832A4E" w:rsidTr="007D71AF">
        <w:tc>
          <w:tcPr>
            <w:tcW w:w="0" w:type="auto"/>
            <w:gridSpan w:val="2"/>
            <w:vAlign w:val="center"/>
          </w:tcPr>
          <w:p w:rsidR="007F4124" w:rsidRPr="00832A4E" w:rsidRDefault="007F4124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Injury, poisoning and certain other consequences of external causes (S00-T88)</w:t>
            </w:r>
          </w:p>
        </w:tc>
      </w:tr>
      <w:tr w:rsidR="00EE36BF" w:rsidRPr="00832A4E" w:rsidTr="00832A4E">
        <w:tc>
          <w:tcPr>
            <w:tcW w:w="0" w:type="auto"/>
            <w:vAlign w:val="center"/>
          </w:tcPr>
          <w:p w:rsidR="00EE36BF" w:rsidRPr="00832A4E" w:rsidRDefault="0086528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S95.192D</w:t>
            </w:r>
          </w:p>
        </w:tc>
        <w:tc>
          <w:tcPr>
            <w:tcW w:w="0" w:type="auto"/>
            <w:vAlign w:val="center"/>
          </w:tcPr>
          <w:p w:rsidR="00EE36BF" w:rsidRPr="00832A4E" w:rsidRDefault="0086528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plantar artery of left foot,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S95.192S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plantar artery of left foot,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S95.201A</w:t>
            </w:r>
            <w:r w:rsidR="00A324F6" w:rsidRP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dorsal vein of right foot,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S95.201D</w:t>
            </w:r>
            <w:r w:rsidR="00A324F6" w:rsidRP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dorsal vein of right foot,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S95.201S</w:t>
            </w:r>
            <w:r w:rsidR="00A324F6" w:rsidRP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dorsal vein of right foot,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S95.202A</w:t>
            </w:r>
            <w:r w:rsidR="00A324F6" w:rsidRP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dorsal vein of left foot,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S95.202D</w:t>
            </w:r>
            <w:r w:rsidR="00A324F6" w:rsidRP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dorsal vein of left foot,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S95.202S</w:t>
            </w:r>
            <w:r w:rsidR="00A324F6" w:rsidRP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dorsal vein of left foot,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S95.211A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dorsal vein of right foot,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S95.211D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dorsal vein of right foot,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S95.211S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dorsal vein of right foot,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S95.212A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dorsal vein of left foot,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S95.212D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dorsal vein of left foot,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S95.212S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dorsal vein of left foot,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S95.291A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dorsal vein of right foot,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S95.291D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dorsal vein of right foot,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S95.291S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dorsal vein of right foot,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S95.292A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dorsal vein of left foot,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S95.292D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dorsal vein of left foot,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S95.292S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dorsal vein of left foot,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S95.801A</w:t>
            </w:r>
            <w:r w:rsidR="00A324F6" w:rsidRP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other blood vessels at ankle and foot level,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S95.801D</w:t>
            </w:r>
            <w:r w:rsidR="00A324F6" w:rsidRP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other blood vessels at ankle and foot level,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S95.801S</w:t>
            </w:r>
            <w:r w:rsidR="00A324F6" w:rsidRP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other blood vessels at ankle and foot level,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S95.802A</w:t>
            </w:r>
            <w:r w:rsidR="00A324F6" w:rsidRP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other blood vessels at ankle and foot level,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S95.802D</w:t>
            </w:r>
            <w:r w:rsidR="00A324F6" w:rsidRP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other blood vessels at ankle and foot level,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S95.802S</w:t>
            </w:r>
            <w:r w:rsidR="00A324F6" w:rsidRP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other blood vessels at ankle and foot level,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S95.811A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other blood vessels at ankle and foot level,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S95.811D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other blood vessels at ankle and foot level,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S95.811S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other blood vessels at ankle and foot level,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S95.812A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other blood vessels at ankle and foot level,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S95.812D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other blood vessels at ankle and foot level, left leg, subsequent encounter</w:t>
            </w:r>
          </w:p>
        </w:tc>
      </w:tr>
      <w:tr w:rsidR="009E0AD5" w:rsidRPr="00832A4E" w:rsidTr="00020C87">
        <w:trPr>
          <w:trHeight w:val="272"/>
        </w:trPr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S95.812S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other blood vessels at ankle and foot level,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020C87">
        <w:trPr>
          <w:trHeight w:val="227"/>
        </w:trPr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S95.891A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other blood vessels at ankle and foot level,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S95.891D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other blood vessels at ankle and foot level,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S95.891S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other blood vessels at ankle and foot level,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020C87">
        <w:trPr>
          <w:trHeight w:val="308"/>
        </w:trPr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S95.892A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other blood vessels at ankle and foot level,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S95.892D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other blood vessels at ankle and foot level, left leg, subsequent encounter</w:t>
            </w:r>
          </w:p>
        </w:tc>
      </w:tr>
      <w:tr w:rsidR="009E0AD5" w:rsidRPr="00832A4E" w:rsidTr="00020C87">
        <w:trPr>
          <w:trHeight w:val="443"/>
        </w:trPr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S95.892S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other blood vessels at ankle and foot level,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020C87">
        <w:trPr>
          <w:trHeight w:val="461"/>
        </w:trPr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S95.901A</w:t>
            </w:r>
            <w:r w:rsidR="00A324F6" w:rsidRP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unspecified blood vessel at ankle and foot level, right leg, initial encounter</w:t>
            </w:r>
          </w:p>
        </w:tc>
      </w:tr>
      <w:tr w:rsidR="009E0AD5" w:rsidRPr="00832A4E" w:rsidTr="002D3F6B"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9E0AD5" w:rsidRPr="00832A4E" w:rsidRDefault="005F7D7B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7F5E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ICD-10-CM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9E0AD5" w:rsidRPr="00832A4E" w:rsidRDefault="00D75566" w:rsidP="00D755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</w:tr>
      <w:tr w:rsidR="00E445C7" w:rsidRPr="00832A4E" w:rsidTr="007D71AF">
        <w:tc>
          <w:tcPr>
            <w:tcW w:w="0" w:type="auto"/>
            <w:gridSpan w:val="2"/>
            <w:vAlign w:val="center"/>
          </w:tcPr>
          <w:p w:rsidR="00E445C7" w:rsidRPr="00832A4E" w:rsidRDefault="002931C6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Injury, poisoning and certain other consequences of external causes (S00-T88)</w:t>
            </w:r>
          </w:p>
        </w:tc>
      </w:tr>
      <w:tr w:rsidR="00EE36BF" w:rsidRPr="00832A4E" w:rsidTr="00832A4E">
        <w:tc>
          <w:tcPr>
            <w:tcW w:w="0" w:type="auto"/>
            <w:vAlign w:val="center"/>
          </w:tcPr>
          <w:p w:rsidR="00EE36BF" w:rsidRPr="00832A4E" w:rsidRDefault="0086528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S95.901D</w:t>
            </w:r>
            <w:r w:rsidR="00A324F6" w:rsidRP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</w:tcPr>
          <w:p w:rsidR="00EE36BF" w:rsidRPr="00832A4E" w:rsidRDefault="0086528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unspecified blood vessel at ankle and foot level,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S95.901S</w:t>
            </w:r>
            <w:r w:rsidR="00A324F6" w:rsidRP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unspecified blood vessel at ankle and foot level,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S95.902A</w:t>
            </w:r>
            <w:r w:rsidR="00A324F6" w:rsidRP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unspecified blood vessel at ankle and foot level,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S95.902D</w:t>
            </w:r>
            <w:r w:rsidR="00A324F6" w:rsidRP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Unspecified injury of unspecified blood vessel at ankle and foot level,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S95.902S</w:t>
            </w:r>
            <w:r w:rsidR="00A324F6" w:rsidRPr="00A32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injury of unspecified blood vessel at ankle and foot level,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S95.911A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unspecified blood vessel at ankle and foot level,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S95.911D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unspecified blood vessel at ankle and foot level,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S95.911S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unspecified blood vessel at ankle and foot level,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S95.912A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unspecified blood vessel at ankle and foot level,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S95.912D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Laceration of unspecified blood vessel at ankle and foot level,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S95.912S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Laceration of unspecified blood vessel at ankle and foot level,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S95.991A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unspecified blood vessel at ankle and foot level, right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S95.991D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unspecified blood vessel at ankle and foot level, right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S95.991S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unspecified blood vessel at ankle and foot level, right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S95.992A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unspecified blood vessel at ankle and foot level, left leg,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S95.992D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injury of unspecified blood vessel at ankle and foot level, left leg,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S95.992S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injury of unspecified blood vessel at ankle and foot level, left leg,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A324F6">
        <w:trPr>
          <w:trHeight w:val="344"/>
        </w:trPr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T81.718A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Complication of other artery following a procedure, not elsewhere classified,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T81.718D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Complication of other artery following a procedure, not elsewhere classified,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T81.718S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Complication of other artery following a procedure, not elsewhere classified,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T81.72XA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Complication of vein following a procedure, not elsewhere classified,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T81.72XD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Complication of vein following a procedure, not elsewhere classified,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T81.72XS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Complication of vein following a procedure, not elsewhere classified,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T82.312A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Breakdown (mechanical) of femoral arterial graft (bypass),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T82.312D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Breakdown (mechanical) of femoral arterial graft (bypass),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T82.312S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Breakdown (mechanical) of femoral arterial graft (bypass),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T82.318A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Breakdown (mechanical) of other vascular grafts,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T82.318D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Breakdown (mechanical) of other vascular grafts,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T82.318S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Breakdown (mechanical) of other vascular grafts,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T82.322A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Displacement of femoral arterial graft (bypass),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T82.322D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Displacement of femoral arterial graft (bypass),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T82.322S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Displacement of femoral arterial graft (bypass),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T82.328A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Displacement of other vascular grafts,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T82.328D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Displacement of other vascular grafts,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T82.328S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Displacement of other vascular grafts,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T82.332A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Leakage of femoral arterial graft (bypass), initial encounter</w:t>
            </w:r>
          </w:p>
        </w:tc>
      </w:tr>
      <w:tr w:rsidR="009E0AD5" w:rsidRPr="00832A4E" w:rsidTr="00A324F6">
        <w:trPr>
          <w:trHeight w:val="452"/>
        </w:trPr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T82.332D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Leakage of femoral arterial graft (bypass), subsequent encounter</w:t>
            </w:r>
          </w:p>
        </w:tc>
      </w:tr>
      <w:tr w:rsidR="009E0AD5" w:rsidRPr="00832A4E" w:rsidTr="00330DC1"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9E0AD5" w:rsidRPr="00832A4E" w:rsidRDefault="005F7D7B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7F5E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ICD-10-CM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9E0AD5" w:rsidRPr="00832A4E" w:rsidRDefault="00D75566" w:rsidP="00D755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</w:tr>
      <w:tr w:rsidR="00330DC1" w:rsidRPr="00832A4E" w:rsidTr="00C95613">
        <w:trPr>
          <w:trHeight w:val="200"/>
        </w:trPr>
        <w:tc>
          <w:tcPr>
            <w:tcW w:w="0" w:type="auto"/>
            <w:gridSpan w:val="2"/>
            <w:vAlign w:val="center"/>
            <w:hideMark/>
          </w:tcPr>
          <w:p w:rsidR="00330DC1" w:rsidRPr="00832A4E" w:rsidRDefault="00330DC1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Injury, poisoning and certain other consequences of external causes (S00-T88)</w:t>
            </w:r>
          </w:p>
        </w:tc>
      </w:tr>
      <w:tr w:rsidR="00EE36BF" w:rsidRPr="00832A4E" w:rsidTr="00832A4E">
        <w:tc>
          <w:tcPr>
            <w:tcW w:w="0" w:type="auto"/>
            <w:vAlign w:val="center"/>
          </w:tcPr>
          <w:p w:rsidR="00EE36BF" w:rsidRPr="00832A4E" w:rsidRDefault="0086528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T82.332S</w:t>
            </w:r>
          </w:p>
        </w:tc>
        <w:tc>
          <w:tcPr>
            <w:tcW w:w="0" w:type="auto"/>
            <w:vAlign w:val="center"/>
          </w:tcPr>
          <w:p w:rsidR="00EE36BF" w:rsidRPr="00832A4E" w:rsidRDefault="0086528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Leakage of femoral arterial graft (bypass),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EE36BF" w:rsidRPr="00832A4E" w:rsidTr="00832A4E">
        <w:tc>
          <w:tcPr>
            <w:tcW w:w="0" w:type="auto"/>
            <w:vAlign w:val="center"/>
          </w:tcPr>
          <w:p w:rsidR="00EE36BF" w:rsidRPr="00832A4E" w:rsidRDefault="0086528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T82.338A</w:t>
            </w:r>
          </w:p>
        </w:tc>
        <w:tc>
          <w:tcPr>
            <w:tcW w:w="0" w:type="auto"/>
            <w:vAlign w:val="center"/>
          </w:tcPr>
          <w:p w:rsidR="00EE36BF" w:rsidRPr="00832A4E" w:rsidRDefault="0086528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Leakage of other vascular grafts,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T82.338D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Leakage of other vascular grafts,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T82.338S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Leakage of other vascular grafts,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T82.392A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mechanical complication of femoral arterial graft (bypass),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T82.392D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mechanical complication of femoral arterial graft (bypass),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T82.392S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mechanical complication of femoral arterial graft (bypass),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T82.398A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mechanical complication of other vascular grafts,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T82.398D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mechanical complication of other vascular grafts,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T82.398S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mechanical complication of other vascular grafts,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T82.41XA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Breakdown (mechanical) of vascular dialysis catheter,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T82.41XD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Breakdown (mechanical) of vascular dialysis catheter,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T82.41XS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Breakdown (mechanical) of vascular dialysis catheter,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T82.42XA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Displacement of vascular dialysis catheter,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T82.42XD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Displacement of vascular dialysis catheter,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T82.42XS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Displacement of vascular dialysis catheter,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T82.43XA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Leakage of vascular dialysis catheter,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T82.43XD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Leakage of vascular dialysis catheter,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T82.43XS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Leakage of vascular dialysis catheter,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T82.49XA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complication of vascular dialysis catheter,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T82.49XD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complication of vascular dialysis catheter,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T82.49XS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complication of vascular dialysis catheter,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T82.510A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Breakdown (mechanical) of surgically created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fistula,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T82.510D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Breakdown (mechanical) of surgically created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fistula,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T82.510S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Breakdown (mechanical) of surgically created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fistula,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T82.511A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Breakdown (mechanical) of surgically created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shunt,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T82.511D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Breakdown (mechanical) of surgically created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shunt,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T82.511S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Breakdown (mechanical) of surgically created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shunt,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T82.513A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Breakdown (mechanical) of balloon (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counterpulsation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>) device,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T82.513D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Breakdown (mechanical) of balloon (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counterpulsation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>) device,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T82.513S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Breakdown (mechanical) of balloon (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counterpulsation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) device,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T82.514A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Breakdown (mechanical) of infusion catheter,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T82.514D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Breakdown (mechanical) of infusion catheter,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T82.514S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Breakdown (mechanical) of infusion catheter,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T82.515A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Breakdown (mechanical) of umbrella device,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T82.515D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Breakdown (mechanical) of umbrella device,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T82.515S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Breakdown (mechanical) of umbrella device,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T82.518A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Breakdown (mechanical) of other cardiac and vascular devices and implants,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T82.518D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Breakdown (mechanical) of other cardiac and vascular devices and implants,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T82.518S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Breakdown (mechanical) of other cardiac and vascular devices and implants,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T82.520A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Displacement of surgically created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fistula,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T82.520D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Displacement of surgically created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fistula,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T82.520S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Displacement of surgically created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fistula,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6969D3"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9E0AD5" w:rsidRPr="00832A4E" w:rsidRDefault="005F7D7B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7F5E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ICD-10-CM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9E0AD5" w:rsidRPr="00832A4E" w:rsidRDefault="00D75566" w:rsidP="00D755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</w:tr>
      <w:tr w:rsidR="006969D3" w:rsidRPr="00832A4E" w:rsidTr="00C95613">
        <w:trPr>
          <w:trHeight w:val="110"/>
        </w:trPr>
        <w:tc>
          <w:tcPr>
            <w:tcW w:w="0" w:type="auto"/>
            <w:gridSpan w:val="2"/>
            <w:vAlign w:val="center"/>
            <w:hideMark/>
          </w:tcPr>
          <w:p w:rsidR="006969D3" w:rsidRPr="00832A4E" w:rsidRDefault="006969D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Injury, poisoning and certain other consequences of external causes (S00-T88)</w:t>
            </w:r>
          </w:p>
        </w:tc>
      </w:tr>
      <w:tr w:rsidR="00EE36BF" w:rsidRPr="00832A4E" w:rsidTr="00832A4E">
        <w:tc>
          <w:tcPr>
            <w:tcW w:w="0" w:type="auto"/>
            <w:vAlign w:val="center"/>
          </w:tcPr>
          <w:p w:rsidR="00EE36BF" w:rsidRPr="00832A4E" w:rsidRDefault="0086528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T82.521A</w:t>
            </w:r>
          </w:p>
        </w:tc>
        <w:tc>
          <w:tcPr>
            <w:tcW w:w="0" w:type="auto"/>
            <w:vAlign w:val="center"/>
          </w:tcPr>
          <w:p w:rsidR="00EE36BF" w:rsidRPr="00832A4E" w:rsidRDefault="0086528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Displacement of surgically created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shunt, initial encounter</w:t>
            </w:r>
          </w:p>
        </w:tc>
      </w:tr>
      <w:tr w:rsidR="00EE36BF" w:rsidRPr="00832A4E" w:rsidTr="00832A4E">
        <w:tc>
          <w:tcPr>
            <w:tcW w:w="0" w:type="auto"/>
            <w:vAlign w:val="center"/>
          </w:tcPr>
          <w:p w:rsidR="00EE36BF" w:rsidRPr="00832A4E" w:rsidRDefault="0086528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T82.521D</w:t>
            </w:r>
          </w:p>
        </w:tc>
        <w:tc>
          <w:tcPr>
            <w:tcW w:w="0" w:type="auto"/>
            <w:vAlign w:val="center"/>
          </w:tcPr>
          <w:p w:rsidR="00EE36BF" w:rsidRPr="00832A4E" w:rsidRDefault="00865283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Displacement of surgically created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shunt,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T82.521S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Displacement of surgically created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shunt,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T82.523A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Displacement of balloon (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counterpulsation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>) device,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T82.523D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Displacement of balloon (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counterpulsation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>) device,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T82.523S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Displacement of balloon (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counterpulsation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) device,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T82.524A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Displacement of infusion catheter,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T82.524D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Displacement of infusion catheter,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T82.524S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Displacement of infusion catheter,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T82.525A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Displacement of umbrella device,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T82.525D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Displacement of umbrella device,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T82.525S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Displacement of umbrella device,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T82.528A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Displacement of other cardiac and vascular devices and implants,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T82.528D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Displacement of other cardiac and vascular devices and implants,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T82.528S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Displacement of other cardiac and vascular devices and implants,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T82.530A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Leakage of surgically created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fistula,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T82.530D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Leakage of surgically created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fistula,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T82.530S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Leakage of surgically created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fistula,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T82.531A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Leakage of surgically created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shunt,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T82.531D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Leakage of surgically created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shunt,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T82.531S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Leakage of surgically created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shunt,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T82.533A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Leakage of balloon (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counterpulsation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>) device,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T82.533D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Leakage of balloon (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counterpulsation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>) device,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T82.533S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Leakage of balloon (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counterpulsation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) device,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T82.534A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Leakage of infusion catheter,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T82.534D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Leakage of infusion catheter,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T82.534S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Leakage of infusion catheter,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T82.535A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Leakage of umbrella device,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T82.535D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Leakage of umbrella device,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T82.535S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Leakage of umbrella device,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T82.538A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Leakage of other cardiac and vascular devices and implants,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T82.538D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Leakage of other cardiac and vascular devices and implants,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T82.538S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Leakage of other cardiac and vascular devices and implants,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7D4CEF">
        <w:trPr>
          <w:trHeight w:val="290"/>
        </w:trPr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T82.590A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mechanical complication of surgically created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fistula,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T82.590D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mechanical complication of surgically created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fistula,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T82.590S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mechanical complication of surgically created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fistula,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T82.591A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mechanical complication of surgically created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shunt,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T82.591D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mechanical complication of surgically created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shunt,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T82.591S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mechanical complication of surgically created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arteriovenous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 shunt,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T82.593A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mechanical complication of balloon (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counterpulsation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>) device,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T82.593D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mechanical complication of balloon (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counterpulsation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>) device,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T82.593S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mechanical complication of balloon (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counterpulsation</w:t>
            </w:r>
            <w:proofErr w:type="spellEnd"/>
            <w:r w:rsidRPr="00832A4E">
              <w:rPr>
                <w:rFonts w:ascii="Arial" w:hAnsi="Arial" w:cs="Arial"/>
                <w:sz w:val="20"/>
                <w:szCs w:val="20"/>
              </w:rPr>
              <w:t xml:space="preserve">) device,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lastRenderedPageBreak/>
              <w:t>T82.594A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mechanical complication of infusion catheter, initial encounter</w:t>
            </w:r>
          </w:p>
        </w:tc>
      </w:tr>
      <w:tr w:rsidR="006858A8" w:rsidRPr="00832A4E" w:rsidTr="00A52E75">
        <w:tc>
          <w:tcPr>
            <w:tcW w:w="0" w:type="auto"/>
            <w:shd w:val="clear" w:color="auto" w:fill="DEEAF6" w:themeFill="accent1" w:themeFillTint="33"/>
            <w:vAlign w:val="center"/>
          </w:tcPr>
          <w:p w:rsidR="006858A8" w:rsidRPr="00832A4E" w:rsidRDefault="006858A8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87F5E">
              <w:rPr>
                <w:rFonts w:ascii="Arial" w:eastAsia="Times New Roman" w:hAnsi="Arial" w:cs="Arial"/>
                <w:b/>
                <w:sz w:val="18"/>
                <w:szCs w:val="18"/>
              </w:rPr>
              <w:t>ICD-10-CM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6858A8" w:rsidRPr="00832A4E" w:rsidRDefault="006858A8" w:rsidP="006858A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</w:tr>
      <w:tr w:rsidR="00A52E75" w:rsidRPr="00832A4E" w:rsidTr="00C95613">
        <w:tc>
          <w:tcPr>
            <w:tcW w:w="0" w:type="auto"/>
            <w:gridSpan w:val="2"/>
            <w:vAlign w:val="center"/>
          </w:tcPr>
          <w:p w:rsidR="00A52E75" w:rsidRPr="00832A4E" w:rsidRDefault="00A52E7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Injury, poisoning and certain other consequences of external causes (S00-T88)</w:t>
            </w:r>
          </w:p>
        </w:tc>
      </w:tr>
      <w:tr w:rsidR="00EE36BF" w:rsidRPr="00832A4E" w:rsidTr="00832A4E">
        <w:tc>
          <w:tcPr>
            <w:tcW w:w="0" w:type="auto"/>
            <w:vAlign w:val="center"/>
          </w:tcPr>
          <w:p w:rsidR="00EE36BF" w:rsidRPr="00832A4E" w:rsidRDefault="006A79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T82.594D</w:t>
            </w:r>
          </w:p>
        </w:tc>
        <w:tc>
          <w:tcPr>
            <w:tcW w:w="0" w:type="auto"/>
            <w:vAlign w:val="center"/>
          </w:tcPr>
          <w:p w:rsidR="00EE36BF" w:rsidRPr="00832A4E" w:rsidRDefault="006A79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mechanical complication of infusion catheter, subsequent encounter</w:t>
            </w:r>
          </w:p>
        </w:tc>
      </w:tr>
      <w:tr w:rsidR="00EE36BF" w:rsidRPr="00832A4E" w:rsidTr="00832A4E">
        <w:tc>
          <w:tcPr>
            <w:tcW w:w="0" w:type="auto"/>
            <w:vAlign w:val="center"/>
          </w:tcPr>
          <w:p w:rsidR="00EE36BF" w:rsidRPr="00832A4E" w:rsidRDefault="006A79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T82.594S</w:t>
            </w:r>
          </w:p>
        </w:tc>
        <w:tc>
          <w:tcPr>
            <w:tcW w:w="0" w:type="auto"/>
            <w:vAlign w:val="center"/>
          </w:tcPr>
          <w:p w:rsidR="00EE36BF" w:rsidRPr="00832A4E" w:rsidRDefault="006A79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mechanical complication of infusion catheter,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T82.595A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mechanical complication of umbrella device,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T82.595D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mechanical complication of umbrella device,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T82.595S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mechanical complication of umbrella device,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T82.598A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mechanical complication of other cardiac and vascular devices and implants,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T82.598D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mechanical complication of other cardiac and vascular devices and implants,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T82.598S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mechanical complication of other cardiac and vascular devices and implants,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T82.7XXA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Infection and inflammatory reaction due to other cardiac and vascular devices, implants and grafts,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T82.7XXD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Infection and inflammatory reaction due to other cardiac and vascular devices, implants and grafts,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T82.7XXS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Infection and inflammatory reaction due to other cardiac and vascular devices, implants and grafts,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T82.818A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Embolism of vascular prosthetic devices, implants and grafts,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T82.818D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Embolism of vascular prosthetic devices, implants and grafts,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T82.818S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Embolism of vascular prosthetic devices, implants and grafts,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T82.828A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Fibrosis of vascular prosthetic devices, implants and grafts,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T82.828D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Fibrosis of vascular prosthetic devices, implants and grafts,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T82.828S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Fibrosis of vascular prosthetic devices, implants and grafts,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T82.838A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Hemorrhage of vascular prosthetic devices, implants and grafts,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T82.838D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Hemorrhage of vascular prosthetic devices, implants and grafts,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T82.838S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Hemorrhage of vascular prosthetic devices, implants and grafts,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T82.848A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Pain from vascular prosthetic devices, implants and grafts,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T82.848D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Pain from vascular prosthetic devices, implants and grafts,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T82.848S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Pain from vascular prosthetic devices, implants and grafts,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T82.858A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Stenosis of vascular prosthetic devices, implants and grafts,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T82.858D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Stenosis of vascular prosthetic devices, implants and grafts,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T82.858S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Stenosis of vascular prosthetic devices, implants and grafts,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T82.868A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Thrombosis of vascular prosthetic devices, implants and grafts,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T82.868D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Thrombosis of vascular prosthetic devices, implants and grafts, subsequent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T82.868S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Thrombosis of vascular prosthetic devices, implants and grafts,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T82.898A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complication of vascular prosthetic devices, implants and grafts, initial encounter</w:t>
            </w:r>
          </w:p>
        </w:tc>
      </w:tr>
      <w:tr w:rsidR="009E0AD5" w:rsidRPr="00832A4E" w:rsidTr="00832A4E"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T82.898D</w:t>
            </w:r>
          </w:p>
        </w:tc>
        <w:tc>
          <w:tcPr>
            <w:tcW w:w="0" w:type="auto"/>
            <w:vAlign w:val="center"/>
            <w:hideMark/>
          </w:tcPr>
          <w:p w:rsidR="009E0AD5" w:rsidRPr="00832A4E" w:rsidRDefault="009E0AD5" w:rsidP="00832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complication of vascular prosthetic devices, implants and grafts, subsequent encounter</w:t>
            </w:r>
          </w:p>
        </w:tc>
      </w:tr>
    </w:tbl>
    <w:p w:rsidR="009E0AD5" w:rsidRDefault="009E0AD5"/>
    <w:p w:rsidR="005E7048" w:rsidRDefault="005E7048"/>
    <w:p w:rsidR="005E7048" w:rsidRDefault="005E7048"/>
    <w:p w:rsidR="005E7048" w:rsidRDefault="005E7048"/>
    <w:p w:rsidR="005E7048" w:rsidRDefault="005E70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8211"/>
      </w:tblGrid>
      <w:tr w:rsidR="005E7048" w:rsidTr="00A52E75">
        <w:tc>
          <w:tcPr>
            <w:tcW w:w="1139" w:type="dxa"/>
            <w:shd w:val="clear" w:color="auto" w:fill="DEEAF6" w:themeFill="accent1" w:themeFillTint="33"/>
          </w:tcPr>
          <w:p w:rsidR="005E7048" w:rsidRDefault="006858A8">
            <w:r w:rsidRPr="00D87F5E">
              <w:rPr>
                <w:rFonts w:ascii="Arial" w:eastAsia="Times New Roman" w:hAnsi="Arial" w:cs="Arial"/>
                <w:b/>
                <w:sz w:val="18"/>
                <w:szCs w:val="18"/>
              </w:rPr>
              <w:t>ICD-10-CM</w:t>
            </w:r>
          </w:p>
        </w:tc>
        <w:tc>
          <w:tcPr>
            <w:tcW w:w="8211" w:type="dxa"/>
            <w:shd w:val="clear" w:color="auto" w:fill="DEEAF6" w:themeFill="accent1" w:themeFillTint="33"/>
          </w:tcPr>
          <w:p w:rsidR="005E7048" w:rsidRDefault="006858A8" w:rsidP="006858A8">
            <w:pPr>
              <w:jc w:val="center"/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</w:tr>
      <w:tr w:rsidR="00A52E75" w:rsidTr="00C95613">
        <w:tc>
          <w:tcPr>
            <w:tcW w:w="9350" w:type="dxa"/>
            <w:gridSpan w:val="2"/>
          </w:tcPr>
          <w:p w:rsidR="00A52E75" w:rsidRPr="00832A4E" w:rsidRDefault="00A52E75">
            <w:pPr>
              <w:rPr>
                <w:rFonts w:ascii="Arial" w:hAnsi="Arial" w:cs="Arial"/>
                <w:sz w:val="20"/>
                <w:szCs w:val="20"/>
              </w:rPr>
            </w:pPr>
            <w:r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Injury, poisoning and certain other consequences of external causes (S00-T88)</w:t>
            </w:r>
          </w:p>
        </w:tc>
      </w:tr>
      <w:tr w:rsidR="005E7048" w:rsidTr="005E7048">
        <w:tc>
          <w:tcPr>
            <w:tcW w:w="1139" w:type="dxa"/>
          </w:tcPr>
          <w:p w:rsidR="005E7048" w:rsidRDefault="005E7048">
            <w:r w:rsidRPr="00832A4E">
              <w:rPr>
                <w:rFonts w:ascii="Arial" w:hAnsi="Arial" w:cs="Arial"/>
                <w:sz w:val="20"/>
                <w:szCs w:val="20"/>
              </w:rPr>
              <w:t>T82.898S</w:t>
            </w:r>
          </w:p>
        </w:tc>
        <w:tc>
          <w:tcPr>
            <w:tcW w:w="8211" w:type="dxa"/>
          </w:tcPr>
          <w:p w:rsidR="005E7048" w:rsidRDefault="005E7048"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complication of vascular prosthetic devices, implants and grafts,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5E7048" w:rsidTr="005E7048">
        <w:tc>
          <w:tcPr>
            <w:tcW w:w="1139" w:type="dxa"/>
          </w:tcPr>
          <w:p w:rsidR="005E7048" w:rsidRDefault="005E7048">
            <w:r w:rsidRPr="00832A4E">
              <w:rPr>
                <w:rFonts w:ascii="Arial" w:hAnsi="Arial" w:cs="Arial"/>
                <w:sz w:val="20"/>
                <w:szCs w:val="20"/>
              </w:rPr>
              <w:t>T82.9XXA</w:t>
            </w:r>
            <w:r w:rsidR="007D4CEF" w:rsidRPr="007D4CE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211" w:type="dxa"/>
          </w:tcPr>
          <w:p w:rsidR="005E7048" w:rsidRDefault="005E7048">
            <w:r w:rsidRPr="00832A4E">
              <w:rPr>
                <w:rFonts w:ascii="Arial" w:hAnsi="Arial" w:cs="Arial"/>
                <w:sz w:val="20"/>
                <w:szCs w:val="20"/>
              </w:rPr>
              <w:t>Unspecified complication of cardiac and vascular prosthetic device, implant and graft, initial encounter</w:t>
            </w:r>
          </w:p>
        </w:tc>
      </w:tr>
      <w:tr w:rsidR="005E7048" w:rsidTr="005E7048">
        <w:tc>
          <w:tcPr>
            <w:tcW w:w="1139" w:type="dxa"/>
          </w:tcPr>
          <w:p w:rsidR="005E7048" w:rsidRDefault="005E7048">
            <w:r w:rsidRPr="00832A4E">
              <w:rPr>
                <w:rFonts w:ascii="Arial" w:hAnsi="Arial" w:cs="Arial"/>
                <w:sz w:val="20"/>
                <w:szCs w:val="20"/>
              </w:rPr>
              <w:t>T82.9XXD</w:t>
            </w:r>
            <w:r w:rsidR="007D4CEF" w:rsidRPr="007D4CE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211" w:type="dxa"/>
          </w:tcPr>
          <w:p w:rsidR="005E7048" w:rsidRDefault="005E7048">
            <w:r w:rsidRPr="00832A4E">
              <w:rPr>
                <w:rFonts w:ascii="Arial" w:hAnsi="Arial" w:cs="Arial"/>
                <w:sz w:val="20"/>
                <w:szCs w:val="20"/>
              </w:rPr>
              <w:t>Unspecified complication of cardiac and vascular prosthetic device, implant and graft, subsequent encounter</w:t>
            </w:r>
          </w:p>
        </w:tc>
      </w:tr>
      <w:tr w:rsidR="005E7048" w:rsidTr="005E7048">
        <w:tc>
          <w:tcPr>
            <w:tcW w:w="1139" w:type="dxa"/>
          </w:tcPr>
          <w:p w:rsidR="005E7048" w:rsidRPr="00832A4E" w:rsidRDefault="005E7048">
            <w:pPr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T82.9XXS</w:t>
            </w:r>
            <w:r w:rsidR="007D4CEF" w:rsidRPr="007D4CE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211" w:type="dxa"/>
          </w:tcPr>
          <w:p w:rsidR="005E7048" w:rsidRPr="00832A4E" w:rsidRDefault="005E7048">
            <w:pPr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Unspecified complication of cardiac and vascular prosthetic device, implant and graft,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5E7048" w:rsidTr="005E7048">
        <w:tc>
          <w:tcPr>
            <w:tcW w:w="1139" w:type="dxa"/>
          </w:tcPr>
          <w:p w:rsidR="005E7048" w:rsidRPr="00832A4E" w:rsidRDefault="005E7048">
            <w:pPr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T88.8XXA</w:t>
            </w:r>
          </w:p>
        </w:tc>
        <w:tc>
          <w:tcPr>
            <w:tcW w:w="8211" w:type="dxa"/>
          </w:tcPr>
          <w:p w:rsidR="005E7048" w:rsidRPr="00832A4E" w:rsidRDefault="005E7048">
            <w:pPr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complications of surgical and medical care, not elsewhere classified, initial encounter</w:t>
            </w:r>
          </w:p>
        </w:tc>
      </w:tr>
      <w:tr w:rsidR="005E7048" w:rsidTr="005E7048">
        <w:tc>
          <w:tcPr>
            <w:tcW w:w="1139" w:type="dxa"/>
          </w:tcPr>
          <w:p w:rsidR="005E7048" w:rsidRPr="00832A4E" w:rsidRDefault="005E7048">
            <w:pPr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T88.8XXD</w:t>
            </w:r>
          </w:p>
        </w:tc>
        <w:tc>
          <w:tcPr>
            <w:tcW w:w="8211" w:type="dxa"/>
          </w:tcPr>
          <w:p w:rsidR="005E7048" w:rsidRPr="00832A4E" w:rsidRDefault="005E7048">
            <w:pPr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Other specified complications of surgical and medical care, not elsewhere classified, subsequent encounter</w:t>
            </w:r>
          </w:p>
        </w:tc>
      </w:tr>
      <w:tr w:rsidR="005E7048" w:rsidTr="005E7048">
        <w:tc>
          <w:tcPr>
            <w:tcW w:w="1139" w:type="dxa"/>
          </w:tcPr>
          <w:p w:rsidR="005E7048" w:rsidRPr="00832A4E" w:rsidRDefault="005E7048">
            <w:pPr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T88.8XXS</w:t>
            </w:r>
          </w:p>
        </w:tc>
        <w:tc>
          <w:tcPr>
            <w:tcW w:w="8211" w:type="dxa"/>
          </w:tcPr>
          <w:p w:rsidR="005E7048" w:rsidRPr="00832A4E" w:rsidRDefault="005E7048">
            <w:pPr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 xml:space="preserve">Other specified complications of surgical and medical care, not elsewhere classified, </w:t>
            </w:r>
            <w:proofErr w:type="spellStart"/>
            <w:r w:rsidRPr="00832A4E">
              <w:rPr>
                <w:rFonts w:ascii="Arial" w:hAnsi="Arial" w:cs="Arial"/>
                <w:sz w:val="20"/>
                <w:szCs w:val="20"/>
              </w:rPr>
              <w:t>sequela</w:t>
            </w:r>
            <w:proofErr w:type="spellEnd"/>
          </w:p>
        </w:tc>
      </w:tr>
      <w:tr w:rsidR="005E7048" w:rsidTr="00C95613">
        <w:tc>
          <w:tcPr>
            <w:tcW w:w="9350" w:type="dxa"/>
            <w:gridSpan w:val="2"/>
          </w:tcPr>
          <w:p w:rsidR="005E7048" w:rsidRPr="00832A4E" w:rsidRDefault="005E7048">
            <w:pPr>
              <w:rPr>
                <w:rFonts w:ascii="Arial" w:hAnsi="Arial" w:cs="Arial"/>
                <w:sz w:val="20"/>
                <w:szCs w:val="20"/>
              </w:rPr>
            </w:pPr>
            <w:r w:rsidRPr="00066802">
              <w:rPr>
                <w:rFonts w:ascii="Arial" w:hAnsi="Arial" w:cs="Arial"/>
                <w:b/>
                <w:color w:val="0000FF"/>
                <w:sz w:val="20"/>
                <w:szCs w:val="20"/>
              </w:rPr>
              <w:t>Factors influencing health status and contact with health services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(Z00-Z99)</w:t>
            </w:r>
          </w:p>
        </w:tc>
      </w:tr>
      <w:tr w:rsidR="005E7048" w:rsidTr="005E7048">
        <w:tc>
          <w:tcPr>
            <w:tcW w:w="1139" w:type="dxa"/>
          </w:tcPr>
          <w:p w:rsidR="005E7048" w:rsidRPr="00832A4E" w:rsidRDefault="005E7048">
            <w:pPr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Z09</w:t>
            </w:r>
          </w:p>
        </w:tc>
        <w:tc>
          <w:tcPr>
            <w:tcW w:w="8211" w:type="dxa"/>
          </w:tcPr>
          <w:p w:rsidR="005E7048" w:rsidRPr="00832A4E" w:rsidRDefault="005E7048">
            <w:pPr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Encounter for follow-up examination after completed treatment for conditions other than malignant neoplasm</w:t>
            </w:r>
          </w:p>
        </w:tc>
      </w:tr>
      <w:tr w:rsidR="005E7048" w:rsidTr="005E7048">
        <w:tc>
          <w:tcPr>
            <w:tcW w:w="1139" w:type="dxa"/>
          </w:tcPr>
          <w:p w:rsidR="005E7048" w:rsidRPr="00832A4E" w:rsidRDefault="005E7048">
            <w:pPr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Z48.812</w:t>
            </w:r>
          </w:p>
        </w:tc>
        <w:tc>
          <w:tcPr>
            <w:tcW w:w="8211" w:type="dxa"/>
          </w:tcPr>
          <w:p w:rsidR="005E7048" w:rsidRPr="00832A4E" w:rsidRDefault="005E7048">
            <w:pPr>
              <w:rPr>
                <w:rFonts w:ascii="Arial" w:hAnsi="Arial" w:cs="Arial"/>
                <w:sz w:val="20"/>
                <w:szCs w:val="20"/>
              </w:rPr>
            </w:pPr>
            <w:r w:rsidRPr="00832A4E">
              <w:rPr>
                <w:rFonts w:ascii="Arial" w:hAnsi="Arial" w:cs="Arial"/>
                <w:sz w:val="20"/>
                <w:szCs w:val="20"/>
              </w:rPr>
              <w:t>Encounter for surgical aftercare following surgery on the circulatory system</w:t>
            </w:r>
          </w:p>
        </w:tc>
      </w:tr>
    </w:tbl>
    <w:p w:rsidR="005E7048" w:rsidRDefault="005E7048"/>
    <w:sectPr w:rsidR="005E704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0A7" w:rsidRDefault="008360A7" w:rsidP="001E22B9">
      <w:pPr>
        <w:spacing w:after="0" w:line="240" w:lineRule="auto"/>
      </w:pPr>
      <w:r>
        <w:separator/>
      </w:r>
    </w:p>
  </w:endnote>
  <w:endnote w:type="continuationSeparator" w:id="0">
    <w:p w:rsidR="008360A7" w:rsidRDefault="008360A7" w:rsidP="001E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866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2549" w:rsidRDefault="00CF25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24F6" w:rsidRDefault="00CF2549">
    <w:pPr>
      <w:pStyle w:val="Footer"/>
    </w:pPr>
    <w:r>
      <w:t>January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0A7" w:rsidRDefault="008360A7" w:rsidP="001E22B9">
      <w:pPr>
        <w:spacing w:after="0" w:line="240" w:lineRule="auto"/>
      </w:pPr>
      <w:r>
        <w:separator/>
      </w:r>
    </w:p>
  </w:footnote>
  <w:footnote w:type="continuationSeparator" w:id="0">
    <w:p w:rsidR="008360A7" w:rsidRDefault="008360A7" w:rsidP="001E2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F6" w:rsidRDefault="00A324F6" w:rsidP="003C456E">
    <w:pPr>
      <w:pStyle w:val="Header"/>
      <w:jc w:val="center"/>
    </w:pPr>
    <w:r>
      <w:rPr>
        <w:rFonts w:ascii="Calibri" w:eastAsia="Times New Roman" w:hAnsi="Calibri" w:cs="Times New Roman"/>
        <w:b/>
        <w:bCs/>
        <w:noProof/>
        <w:color w:val="000000"/>
        <w:sz w:val="24"/>
        <w:szCs w:val="24"/>
      </w:rPr>
      <w:drawing>
        <wp:inline distT="0" distB="0" distL="0" distR="0" wp14:anchorId="0357ABA7" wp14:editId="5560D83E">
          <wp:extent cx="2743200" cy="4876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LogoBanner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057" cy="488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24F6" w:rsidRDefault="00A324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116C6"/>
    <w:multiLevelType w:val="hybridMultilevel"/>
    <w:tmpl w:val="DCBE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B4659"/>
    <w:multiLevelType w:val="hybridMultilevel"/>
    <w:tmpl w:val="FD5A1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55EC0"/>
    <w:multiLevelType w:val="hybridMultilevel"/>
    <w:tmpl w:val="675C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5E"/>
    <w:rsid w:val="000057B4"/>
    <w:rsid w:val="00020C87"/>
    <w:rsid w:val="000264B1"/>
    <w:rsid w:val="0003272F"/>
    <w:rsid w:val="00032E4F"/>
    <w:rsid w:val="00035903"/>
    <w:rsid w:val="00040B58"/>
    <w:rsid w:val="00054746"/>
    <w:rsid w:val="00066802"/>
    <w:rsid w:val="000827ED"/>
    <w:rsid w:val="000A5590"/>
    <w:rsid w:val="000B471E"/>
    <w:rsid w:val="000C3A4F"/>
    <w:rsid w:val="000D7100"/>
    <w:rsid w:val="000E3508"/>
    <w:rsid w:val="000E3BC9"/>
    <w:rsid w:val="000F5B15"/>
    <w:rsid w:val="000F73D3"/>
    <w:rsid w:val="00123193"/>
    <w:rsid w:val="00160FD8"/>
    <w:rsid w:val="001A4356"/>
    <w:rsid w:val="001E22B9"/>
    <w:rsid w:val="001F092C"/>
    <w:rsid w:val="002115D4"/>
    <w:rsid w:val="002227FF"/>
    <w:rsid w:val="00223A6C"/>
    <w:rsid w:val="00236EE3"/>
    <w:rsid w:val="002931C6"/>
    <w:rsid w:val="002C2C5F"/>
    <w:rsid w:val="002D3F6B"/>
    <w:rsid w:val="00330DC1"/>
    <w:rsid w:val="00330DF1"/>
    <w:rsid w:val="00384650"/>
    <w:rsid w:val="00392B35"/>
    <w:rsid w:val="003B58B4"/>
    <w:rsid w:val="003C456E"/>
    <w:rsid w:val="003C7754"/>
    <w:rsid w:val="003F61D8"/>
    <w:rsid w:val="00460287"/>
    <w:rsid w:val="0046345B"/>
    <w:rsid w:val="0048472B"/>
    <w:rsid w:val="004A1D46"/>
    <w:rsid w:val="004E0ED4"/>
    <w:rsid w:val="004F29FA"/>
    <w:rsid w:val="00532771"/>
    <w:rsid w:val="005613C1"/>
    <w:rsid w:val="0057410C"/>
    <w:rsid w:val="00576AFB"/>
    <w:rsid w:val="00591140"/>
    <w:rsid w:val="00592DC0"/>
    <w:rsid w:val="005B3634"/>
    <w:rsid w:val="005B4A5A"/>
    <w:rsid w:val="005C2186"/>
    <w:rsid w:val="005E7048"/>
    <w:rsid w:val="005F7D7B"/>
    <w:rsid w:val="00605511"/>
    <w:rsid w:val="0061181E"/>
    <w:rsid w:val="0062240B"/>
    <w:rsid w:val="00645521"/>
    <w:rsid w:val="00646DA9"/>
    <w:rsid w:val="0066076C"/>
    <w:rsid w:val="006736B5"/>
    <w:rsid w:val="00675591"/>
    <w:rsid w:val="006858A8"/>
    <w:rsid w:val="00696044"/>
    <w:rsid w:val="006969D3"/>
    <w:rsid w:val="006A79D5"/>
    <w:rsid w:val="006C27FE"/>
    <w:rsid w:val="006D790B"/>
    <w:rsid w:val="006F5DE0"/>
    <w:rsid w:val="007122CB"/>
    <w:rsid w:val="007129B4"/>
    <w:rsid w:val="0072380E"/>
    <w:rsid w:val="0079382C"/>
    <w:rsid w:val="007A2A7D"/>
    <w:rsid w:val="007B2BEE"/>
    <w:rsid w:val="007C6687"/>
    <w:rsid w:val="007D4CEF"/>
    <w:rsid w:val="007D71AF"/>
    <w:rsid w:val="007F4124"/>
    <w:rsid w:val="0081575D"/>
    <w:rsid w:val="00832A4E"/>
    <w:rsid w:val="008360A7"/>
    <w:rsid w:val="0084142D"/>
    <w:rsid w:val="00865283"/>
    <w:rsid w:val="008741B3"/>
    <w:rsid w:val="008C6711"/>
    <w:rsid w:val="00925D2E"/>
    <w:rsid w:val="00970AF5"/>
    <w:rsid w:val="009E0AD5"/>
    <w:rsid w:val="009F3C06"/>
    <w:rsid w:val="00A324F6"/>
    <w:rsid w:val="00A52E75"/>
    <w:rsid w:val="00A6294F"/>
    <w:rsid w:val="00A66A8A"/>
    <w:rsid w:val="00A736C4"/>
    <w:rsid w:val="00A73910"/>
    <w:rsid w:val="00A75B78"/>
    <w:rsid w:val="00A80AA9"/>
    <w:rsid w:val="00AE425C"/>
    <w:rsid w:val="00B02F79"/>
    <w:rsid w:val="00B21393"/>
    <w:rsid w:val="00B27101"/>
    <w:rsid w:val="00B315BD"/>
    <w:rsid w:val="00B32632"/>
    <w:rsid w:val="00B32A45"/>
    <w:rsid w:val="00B36D96"/>
    <w:rsid w:val="00BB6378"/>
    <w:rsid w:val="00BE3FA0"/>
    <w:rsid w:val="00C03DE4"/>
    <w:rsid w:val="00C163F4"/>
    <w:rsid w:val="00C3509F"/>
    <w:rsid w:val="00C85BA6"/>
    <w:rsid w:val="00C95613"/>
    <w:rsid w:val="00C95A53"/>
    <w:rsid w:val="00CA085D"/>
    <w:rsid w:val="00CD0EC1"/>
    <w:rsid w:val="00CF2549"/>
    <w:rsid w:val="00D72BD9"/>
    <w:rsid w:val="00D74788"/>
    <w:rsid w:val="00D75566"/>
    <w:rsid w:val="00D87F5E"/>
    <w:rsid w:val="00D9572B"/>
    <w:rsid w:val="00DB6926"/>
    <w:rsid w:val="00DB76D3"/>
    <w:rsid w:val="00DC660B"/>
    <w:rsid w:val="00DF2B95"/>
    <w:rsid w:val="00DF2ECA"/>
    <w:rsid w:val="00E321C2"/>
    <w:rsid w:val="00E353F1"/>
    <w:rsid w:val="00E445C7"/>
    <w:rsid w:val="00E81A5E"/>
    <w:rsid w:val="00E85407"/>
    <w:rsid w:val="00EB5DC2"/>
    <w:rsid w:val="00EC77BD"/>
    <w:rsid w:val="00ED3823"/>
    <w:rsid w:val="00EE36BF"/>
    <w:rsid w:val="00F20ADA"/>
    <w:rsid w:val="00F2471F"/>
    <w:rsid w:val="00F34552"/>
    <w:rsid w:val="00F45E50"/>
    <w:rsid w:val="00F62FE8"/>
    <w:rsid w:val="00FA4AA3"/>
    <w:rsid w:val="00FE28FD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1A5E"/>
    <w:rPr>
      <w:b/>
      <w:bCs/>
    </w:rPr>
  </w:style>
  <w:style w:type="paragraph" w:styleId="ListParagraph">
    <w:name w:val="List Paragraph"/>
    <w:basedOn w:val="Normal"/>
    <w:uiPriority w:val="34"/>
    <w:qFormat/>
    <w:rsid w:val="000F5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2B9"/>
  </w:style>
  <w:style w:type="paragraph" w:styleId="Footer">
    <w:name w:val="footer"/>
    <w:basedOn w:val="Normal"/>
    <w:link w:val="FooterChar"/>
    <w:uiPriority w:val="99"/>
    <w:unhideWhenUsed/>
    <w:rsid w:val="001E2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2B9"/>
  </w:style>
  <w:style w:type="paragraph" w:styleId="NoSpacing">
    <w:name w:val="No Spacing"/>
    <w:uiPriority w:val="1"/>
    <w:qFormat/>
    <w:rsid w:val="00C3509F"/>
    <w:pPr>
      <w:spacing w:after="0" w:line="240" w:lineRule="auto"/>
    </w:pPr>
  </w:style>
  <w:style w:type="paragraph" w:customStyle="1" w:styleId="xl63">
    <w:name w:val="xl63"/>
    <w:basedOn w:val="Normal"/>
    <w:rsid w:val="003C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rong1">
    <w:name w:val="strong1"/>
    <w:basedOn w:val="DefaultParagraphFont"/>
    <w:rsid w:val="00B36D96"/>
    <w:rPr>
      <w:b/>
      <w:bCs/>
    </w:rPr>
  </w:style>
  <w:style w:type="table" w:styleId="TableGrid">
    <w:name w:val="Table Grid"/>
    <w:basedOn w:val="TableNormal"/>
    <w:uiPriority w:val="39"/>
    <w:rsid w:val="005E7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1A5E"/>
    <w:rPr>
      <w:b/>
      <w:bCs/>
    </w:rPr>
  </w:style>
  <w:style w:type="paragraph" w:styleId="ListParagraph">
    <w:name w:val="List Paragraph"/>
    <w:basedOn w:val="Normal"/>
    <w:uiPriority w:val="34"/>
    <w:qFormat/>
    <w:rsid w:val="000F5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2B9"/>
  </w:style>
  <w:style w:type="paragraph" w:styleId="Footer">
    <w:name w:val="footer"/>
    <w:basedOn w:val="Normal"/>
    <w:link w:val="FooterChar"/>
    <w:uiPriority w:val="99"/>
    <w:unhideWhenUsed/>
    <w:rsid w:val="001E2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2B9"/>
  </w:style>
  <w:style w:type="paragraph" w:styleId="NoSpacing">
    <w:name w:val="No Spacing"/>
    <w:uiPriority w:val="1"/>
    <w:qFormat/>
    <w:rsid w:val="00C3509F"/>
    <w:pPr>
      <w:spacing w:after="0" w:line="240" w:lineRule="auto"/>
    </w:pPr>
  </w:style>
  <w:style w:type="paragraph" w:customStyle="1" w:styleId="xl63">
    <w:name w:val="xl63"/>
    <w:basedOn w:val="Normal"/>
    <w:rsid w:val="003C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rong1">
    <w:name w:val="strong1"/>
    <w:basedOn w:val="DefaultParagraphFont"/>
    <w:rsid w:val="00B36D96"/>
    <w:rPr>
      <w:b/>
      <w:bCs/>
    </w:rPr>
  </w:style>
  <w:style w:type="table" w:styleId="TableGrid">
    <w:name w:val="Table Grid"/>
    <w:basedOn w:val="TableNormal"/>
    <w:uiPriority w:val="39"/>
    <w:rsid w:val="005E7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7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6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47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8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" w:color="D4D4D4"/>
                                                <w:left w:val="single" w:sz="6" w:space="8" w:color="D4D4D4"/>
                                                <w:bottom w:val="single" w:sz="6" w:space="8" w:color="D4D4D4"/>
                                                <w:right w:val="single" w:sz="6" w:space="8" w:color="D4D4D4"/>
                                              </w:divBdr>
                                              <w:divsChild>
                                                <w:div w:id="83167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3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541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867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76119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05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351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418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468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6E6E6"/>
                                                                                    <w:left w:val="single" w:sz="6" w:space="2" w:color="E6E6E6"/>
                                                                                    <w:bottom w:val="single" w:sz="2" w:space="0" w:color="E6E6E6"/>
                                                                                    <w:right w:val="single" w:sz="6" w:space="2" w:color="E6E6E6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417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15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07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6649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86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8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4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" w:color="D4D4D4"/>
                                                <w:left w:val="single" w:sz="6" w:space="8" w:color="D4D4D4"/>
                                                <w:bottom w:val="single" w:sz="6" w:space="8" w:color="D4D4D4"/>
                                                <w:right w:val="single" w:sz="6" w:space="8" w:color="D4D4D4"/>
                                              </w:divBdr>
                                              <w:divsChild>
                                                <w:div w:id="173358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02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814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52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99876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2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756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20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762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6E6E6"/>
                                                                                    <w:left w:val="single" w:sz="6" w:space="2" w:color="E6E6E6"/>
                                                                                    <w:bottom w:val="single" w:sz="2" w:space="0" w:color="E6E6E6"/>
                                                                                    <w:right w:val="single" w:sz="6" w:space="2" w:color="E6E6E6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715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638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58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95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7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32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9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" w:color="D4D4D4"/>
                                                <w:left w:val="single" w:sz="6" w:space="8" w:color="D4D4D4"/>
                                                <w:bottom w:val="single" w:sz="6" w:space="8" w:color="D4D4D4"/>
                                                <w:right w:val="single" w:sz="6" w:space="8" w:color="D4D4D4"/>
                                              </w:divBdr>
                                              <w:divsChild>
                                                <w:div w:id="107315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8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3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575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40119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5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962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65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6E6E6"/>
                                                                                    <w:left w:val="single" w:sz="6" w:space="2" w:color="E6E6E6"/>
                                                                                    <w:bottom w:val="single" w:sz="2" w:space="0" w:color="E6E6E6"/>
                                                                                    <w:right w:val="single" w:sz="6" w:space="2" w:color="E6E6E6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669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52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125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26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4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4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1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65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16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" w:color="D4D4D4"/>
                                                <w:left w:val="single" w:sz="6" w:space="8" w:color="D4D4D4"/>
                                                <w:bottom w:val="single" w:sz="6" w:space="8" w:color="D4D4D4"/>
                                                <w:right w:val="single" w:sz="6" w:space="8" w:color="D4D4D4"/>
                                              </w:divBdr>
                                              <w:divsChild>
                                                <w:div w:id="49133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7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6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505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11447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799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12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154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41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6E6E6"/>
                                                                                    <w:left w:val="single" w:sz="6" w:space="2" w:color="E6E6E6"/>
                                                                                    <w:bottom w:val="single" w:sz="2" w:space="0" w:color="E6E6E6"/>
                                                                                    <w:right w:val="single" w:sz="6" w:space="2" w:color="E6E6E6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473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886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087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2313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06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9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" w:color="D4D4D4"/>
                                                <w:left w:val="single" w:sz="6" w:space="8" w:color="D4D4D4"/>
                                                <w:bottom w:val="single" w:sz="6" w:space="8" w:color="D4D4D4"/>
                                                <w:right w:val="single" w:sz="6" w:space="8" w:color="D4D4D4"/>
                                              </w:divBdr>
                                              <w:divsChild>
                                                <w:div w:id="93818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88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46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838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13534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519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09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415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232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6E6E6"/>
                                                                                    <w:left w:val="single" w:sz="6" w:space="2" w:color="E6E6E6"/>
                                                                                    <w:bottom w:val="single" w:sz="2" w:space="0" w:color="E6E6E6"/>
                                                                                    <w:right w:val="single" w:sz="6" w:space="2" w:color="E6E6E6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5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930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596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3226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28</Pages>
  <Words>14271</Words>
  <Characters>81346</Characters>
  <Application>Microsoft Office Word</Application>
  <DocSecurity>0</DocSecurity>
  <Lines>677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JR Associates</Company>
  <LinksUpToDate>false</LinksUpToDate>
  <CharactersWithSpaces>95427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 Associates</dc:creator>
  <cp:lastModifiedBy>J Rosenbloom</cp:lastModifiedBy>
  <cp:revision>4</cp:revision>
  <dcterms:created xsi:type="dcterms:W3CDTF">2016-01-28T13:38:00Z</dcterms:created>
  <dcterms:modified xsi:type="dcterms:W3CDTF">2016-01-28T14:34:00Z</dcterms:modified>
</cp:coreProperties>
</file>